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F752B" w14:textId="77777777" w:rsidR="005E7A8F" w:rsidRPr="005E7A8F" w:rsidRDefault="005E7A8F" w:rsidP="0016164E">
      <w:pPr>
        <w:spacing w:after="0" w:line="259" w:lineRule="auto"/>
        <w:ind w:left="0" w:firstLine="0"/>
        <w:rPr>
          <w:b/>
          <w:szCs w:val="24"/>
        </w:rPr>
      </w:pPr>
      <w:bookmarkStart w:id="0" w:name="_GoBack"/>
      <w:bookmarkEnd w:id="0"/>
    </w:p>
    <w:p w14:paraId="58EE6825" w14:textId="77777777" w:rsidR="005E7A8F" w:rsidRPr="005E7A8F" w:rsidRDefault="005E7A8F" w:rsidP="0016164E">
      <w:pPr>
        <w:spacing w:after="0" w:line="259" w:lineRule="auto"/>
        <w:ind w:left="0" w:firstLine="0"/>
        <w:rPr>
          <w:b/>
          <w:szCs w:val="24"/>
        </w:rPr>
      </w:pPr>
    </w:p>
    <w:p w14:paraId="1B48A2FC" w14:textId="77777777" w:rsidR="005E7A8F" w:rsidRPr="005E7A8F" w:rsidRDefault="005E7A8F" w:rsidP="0016164E">
      <w:pPr>
        <w:spacing w:after="0" w:line="259" w:lineRule="auto"/>
        <w:ind w:left="0" w:firstLine="0"/>
        <w:rPr>
          <w:b/>
          <w:szCs w:val="24"/>
        </w:rPr>
      </w:pPr>
    </w:p>
    <w:p w14:paraId="18FCB871" w14:textId="227F4D91" w:rsidR="005A2E0B" w:rsidRPr="00BF6260" w:rsidRDefault="005A2E0B" w:rsidP="0016164E">
      <w:pPr>
        <w:spacing w:after="0" w:line="259" w:lineRule="auto"/>
        <w:ind w:left="0" w:firstLine="0"/>
        <w:rPr>
          <w:rFonts w:asciiTheme="majorHAnsi" w:hAnsiTheme="majorHAnsi" w:cstheme="majorHAnsi"/>
          <w:b/>
          <w:sz w:val="72"/>
        </w:rPr>
      </w:pPr>
      <w:r w:rsidRPr="00BF6260">
        <w:rPr>
          <w:rFonts w:asciiTheme="majorHAnsi" w:hAnsiTheme="majorHAnsi" w:cstheme="majorHAnsi"/>
          <w:b/>
          <w:sz w:val="72"/>
        </w:rPr>
        <w:t xml:space="preserve">Logboek Beroepspraktijkvorming </w:t>
      </w:r>
    </w:p>
    <w:p w14:paraId="323C9653" w14:textId="4787095F" w:rsidR="00694AC8" w:rsidRPr="00BF6260" w:rsidRDefault="0016164E" w:rsidP="0016164E">
      <w:pPr>
        <w:spacing w:after="0" w:line="259" w:lineRule="auto"/>
        <w:ind w:left="0" w:firstLine="0"/>
        <w:rPr>
          <w:rFonts w:asciiTheme="majorHAnsi" w:hAnsiTheme="majorHAnsi" w:cstheme="majorHAnsi"/>
        </w:rPr>
      </w:pPr>
      <w:r w:rsidRPr="00BF6260">
        <w:rPr>
          <w:rFonts w:asciiTheme="majorHAnsi" w:hAnsiTheme="majorHAnsi" w:cstheme="majorHAnsi"/>
          <w:b/>
          <w:sz w:val="72"/>
        </w:rPr>
        <w:t>B</w:t>
      </w:r>
      <w:r w:rsidR="005E7A8F" w:rsidRPr="00BF6260">
        <w:rPr>
          <w:rFonts w:asciiTheme="majorHAnsi" w:hAnsiTheme="majorHAnsi" w:cstheme="majorHAnsi"/>
          <w:b/>
          <w:sz w:val="72"/>
        </w:rPr>
        <w:t>iologisch-dynamische l</w:t>
      </w:r>
      <w:r w:rsidR="005A2E0B" w:rsidRPr="00BF6260">
        <w:rPr>
          <w:rFonts w:asciiTheme="majorHAnsi" w:hAnsiTheme="majorHAnsi" w:cstheme="majorHAnsi"/>
          <w:b/>
          <w:sz w:val="72"/>
        </w:rPr>
        <w:t xml:space="preserve">andbouw </w:t>
      </w:r>
      <w:r w:rsidR="005E7A8F" w:rsidRPr="00BF6260">
        <w:rPr>
          <w:rFonts w:asciiTheme="majorHAnsi" w:hAnsiTheme="majorHAnsi" w:cstheme="majorHAnsi"/>
          <w:b/>
          <w:sz w:val="72"/>
        </w:rPr>
        <w:t xml:space="preserve">niveau </w:t>
      </w:r>
      <w:r w:rsidR="005A2E0B" w:rsidRPr="00BF6260">
        <w:rPr>
          <w:rFonts w:asciiTheme="majorHAnsi" w:hAnsiTheme="majorHAnsi" w:cstheme="majorHAnsi"/>
          <w:b/>
          <w:sz w:val="72"/>
        </w:rPr>
        <w:t>3</w:t>
      </w:r>
    </w:p>
    <w:p w14:paraId="595FCEBC" w14:textId="77777777" w:rsidR="005A2E0B" w:rsidRPr="005E7A8F" w:rsidRDefault="005A2E0B"/>
    <w:p w14:paraId="78278997" w14:textId="77777777" w:rsidR="005E7A8F" w:rsidRPr="005E7A8F" w:rsidRDefault="005E7A8F"/>
    <w:p w14:paraId="4B8AE14E" w14:textId="77777777" w:rsidR="00694AC8" w:rsidRPr="005E7A8F" w:rsidRDefault="005A2E0B">
      <w:r w:rsidRPr="005E7A8F">
        <w:t xml:space="preserve">Dit logboek is voor jezelf en voor je stagebieder en hoeft niet ingeleverd te worden op school. </w:t>
      </w:r>
    </w:p>
    <w:p w14:paraId="29F25377" w14:textId="59E35766" w:rsidR="00694AC8" w:rsidRPr="005E7A8F" w:rsidRDefault="00694AC8">
      <w:pPr>
        <w:spacing w:after="58" w:line="259" w:lineRule="auto"/>
        <w:ind w:left="0" w:firstLine="0"/>
      </w:pPr>
    </w:p>
    <w:p w14:paraId="5078C5CF" w14:textId="77777777" w:rsidR="00694AC8" w:rsidRPr="005E7A8F" w:rsidRDefault="005A2E0B">
      <w:pPr>
        <w:spacing w:after="119"/>
      </w:pPr>
      <w:r w:rsidRPr="005E7A8F">
        <w:t xml:space="preserve">We raden je dringend aan om al je werkzaamheden op het stagebedrijf te plannen en te noteren in dit logboek . Als je dat doet dan kun je het  logboek gebruiken voor: </w:t>
      </w:r>
    </w:p>
    <w:p w14:paraId="44497E46" w14:textId="6F426BC4" w:rsidR="00694AC8" w:rsidRPr="005E7A8F" w:rsidRDefault="005A2E0B">
      <w:pPr>
        <w:numPr>
          <w:ilvl w:val="0"/>
          <w:numId w:val="1"/>
        </w:numPr>
        <w:spacing w:after="42"/>
        <w:ind w:hanging="360"/>
      </w:pPr>
      <w:r w:rsidRPr="005E7A8F">
        <w:t xml:space="preserve">Een evaluatiegesprek met je stagebegeleider: Welke werkzaamheden heb je allemaal al gedaan? Welke werkzaamheden zou je nog willen doen? Wat zijn je leerdoelen voor een bepaalde periode? Zulke gesprekken vinden meestal om de 3 of 4 weken plaats. </w:t>
      </w:r>
    </w:p>
    <w:p w14:paraId="527E28BB" w14:textId="77777777" w:rsidR="00694AC8" w:rsidRPr="005E7A8F" w:rsidRDefault="005A2E0B">
      <w:pPr>
        <w:numPr>
          <w:ilvl w:val="0"/>
          <w:numId w:val="1"/>
        </w:numPr>
        <w:spacing w:after="42"/>
        <w:ind w:hanging="360"/>
      </w:pPr>
      <w:r w:rsidRPr="005E7A8F">
        <w:t xml:space="preserve">Een gesprek met je mentor: Kun je alle werkzaamheden die je moet leren voor de opleiding leren op je stagebedrijf? Zo niet: hoe en waar ga je deze werkzaamheden oefenen? </w:t>
      </w:r>
    </w:p>
    <w:p w14:paraId="4CED7DF3" w14:textId="6D12F2C9" w:rsidR="00694AC8" w:rsidRPr="005E7A8F" w:rsidRDefault="005A2E0B">
      <w:pPr>
        <w:numPr>
          <w:ilvl w:val="0"/>
          <w:numId w:val="1"/>
        </w:numPr>
        <w:spacing w:after="37"/>
        <w:ind w:hanging="360"/>
      </w:pPr>
      <w:r w:rsidRPr="005E7A8F">
        <w:t xml:space="preserve">Voor jezelf: </w:t>
      </w:r>
      <w:r w:rsidR="001C67B3" w:rsidRPr="005E7A8F">
        <w:t>G</w:t>
      </w:r>
      <w:r w:rsidRPr="005E7A8F">
        <w:t xml:space="preserve">ebruik je logboek om voor jezelf leerdoelen per week te bepalen.  </w:t>
      </w:r>
    </w:p>
    <w:p w14:paraId="4E05C252" w14:textId="77777777" w:rsidR="00694AC8" w:rsidRPr="005E7A8F" w:rsidRDefault="005A2E0B">
      <w:pPr>
        <w:spacing w:after="56" w:line="259" w:lineRule="auto"/>
        <w:ind w:left="0" w:firstLine="0"/>
      </w:pPr>
      <w:r w:rsidRPr="005E7A8F">
        <w:t xml:space="preserve"> </w:t>
      </w:r>
    </w:p>
    <w:p w14:paraId="4DFCA4F8" w14:textId="0A874A21" w:rsidR="00694AC8" w:rsidRPr="005E7A8F" w:rsidRDefault="005A2E0B">
      <w:r w:rsidRPr="005E7A8F">
        <w:t xml:space="preserve">Onderstaande voorbeelden zijn niet volledig maar dienen slechts als hulpmiddel. </w:t>
      </w:r>
    </w:p>
    <w:p w14:paraId="7051AE7C" w14:textId="649F99FC" w:rsidR="005A2E0B" w:rsidRPr="005E7A8F" w:rsidRDefault="005A2E0B">
      <w:pPr>
        <w:spacing w:after="0" w:line="259" w:lineRule="auto"/>
        <w:ind w:left="0" w:firstLine="0"/>
      </w:pPr>
      <w:r w:rsidRPr="005E7A8F">
        <w:t xml:space="preserve"> </w:t>
      </w:r>
    </w:p>
    <w:p w14:paraId="089FB693" w14:textId="77777777" w:rsidR="005A2E0B" w:rsidRPr="005E7A8F" w:rsidRDefault="005A2E0B">
      <w:pPr>
        <w:spacing w:after="160" w:line="259" w:lineRule="auto"/>
        <w:ind w:left="0" w:firstLine="0"/>
      </w:pPr>
      <w:r w:rsidRPr="005E7A8F">
        <w:br w:type="page"/>
      </w:r>
    </w:p>
    <w:tbl>
      <w:tblPr>
        <w:tblStyle w:val="TableGrid"/>
        <w:tblW w:w="14010" w:type="dxa"/>
        <w:tblInd w:w="6" w:type="dxa"/>
        <w:tblLayout w:type="fixed"/>
        <w:tblCellMar>
          <w:top w:w="132" w:type="dxa"/>
          <w:left w:w="107" w:type="dxa"/>
        </w:tblCellMar>
        <w:tblLook w:val="04A0" w:firstRow="1" w:lastRow="0" w:firstColumn="1" w:lastColumn="0" w:noHBand="0" w:noVBand="1"/>
      </w:tblPr>
      <w:tblGrid>
        <w:gridCol w:w="6938"/>
        <w:gridCol w:w="1485"/>
        <w:gridCol w:w="2765"/>
        <w:gridCol w:w="2822"/>
      </w:tblGrid>
      <w:tr w:rsidR="00694AC8" w:rsidRPr="00BF6260" w14:paraId="2EFC0A36" w14:textId="77777777" w:rsidTr="00817D0A">
        <w:trPr>
          <w:trHeight w:val="1065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722BCBB0" w14:textId="56A9CB31" w:rsidR="00694AC8" w:rsidRPr="00BF6260" w:rsidRDefault="005A2E0B">
            <w:pPr>
              <w:spacing w:after="11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F6260">
              <w:rPr>
                <w:rFonts w:asciiTheme="majorHAnsi" w:hAnsiTheme="majorHAnsi" w:cstheme="majorHAnsi"/>
                <w:b/>
                <w:sz w:val="28"/>
              </w:rPr>
              <w:lastRenderedPageBreak/>
              <w:t xml:space="preserve">Code bij </w:t>
            </w:r>
            <w:proofErr w:type="spellStart"/>
            <w:r w:rsidRPr="00BF6260">
              <w:rPr>
                <w:rFonts w:asciiTheme="majorHAnsi" w:hAnsiTheme="majorHAnsi" w:cstheme="majorHAnsi"/>
                <w:b/>
                <w:sz w:val="28"/>
              </w:rPr>
              <w:t>bpv</w:t>
            </w:r>
            <w:proofErr w:type="spellEnd"/>
            <w:r w:rsidR="005E7A8F" w:rsidRPr="00BF6260">
              <w:rPr>
                <w:rFonts w:asciiTheme="majorHAnsi" w:hAnsiTheme="majorHAnsi" w:cstheme="majorHAnsi"/>
                <w:b/>
                <w:sz w:val="28"/>
              </w:rPr>
              <w:t>-</w:t>
            </w:r>
            <w:r w:rsidRPr="00BF6260">
              <w:rPr>
                <w:rFonts w:asciiTheme="majorHAnsi" w:hAnsiTheme="majorHAnsi" w:cstheme="majorHAnsi"/>
                <w:b/>
                <w:sz w:val="28"/>
              </w:rPr>
              <w:t xml:space="preserve">beoordeling en beroepsproeve </w:t>
            </w:r>
          </w:p>
          <w:p w14:paraId="1532182D" w14:textId="77777777" w:rsidR="00694AC8" w:rsidRPr="00BF6260" w:rsidRDefault="005A2E0B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F626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3DD625ED" w14:textId="77777777" w:rsidR="00694AC8" w:rsidRPr="00BF6260" w:rsidRDefault="005A2E0B">
            <w:pPr>
              <w:spacing w:after="52" w:line="259" w:lineRule="auto"/>
              <w:ind w:left="1" w:firstLine="0"/>
              <w:jc w:val="both"/>
              <w:rPr>
                <w:rFonts w:asciiTheme="majorHAnsi" w:hAnsiTheme="majorHAnsi" w:cstheme="majorHAnsi"/>
              </w:rPr>
            </w:pPr>
            <w:r w:rsidRPr="00BF6260">
              <w:rPr>
                <w:rFonts w:asciiTheme="majorHAnsi" w:hAnsiTheme="majorHAnsi" w:cstheme="majorHAnsi"/>
                <w:b/>
                <w:sz w:val="28"/>
              </w:rPr>
              <w:t xml:space="preserve">Voldoende  </w:t>
            </w:r>
          </w:p>
          <w:p w14:paraId="5B79DC0C" w14:textId="6F374A7D" w:rsidR="00694AC8" w:rsidRPr="00BF6260" w:rsidRDefault="005E7A8F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BF6260">
              <w:rPr>
                <w:rFonts w:asciiTheme="majorHAnsi" w:hAnsiTheme="majorHAnsi" w:cstheme="majorHAnsi"/>
                <w:b/>
                <w:sz w:val="28"/>
              </w:rPr>
              <w:t>g</w:t>
            </w:r>
            <w:r w:rsidR="005A2E0B" w:rsidRPr="00BF6260">
              <w:rPr>
                <w:rFonts w:asciiTheme="majorHAnsi" w:hAnsiTheme="majorHAnsi" w:cstheme="majorHAnsi"/>
                <w:b/>
                <w:sz w:val="28"/>
              </w:rPr>
              <w:t xml:space="preserve">eoefend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6CFBA83A" w14:textId="77777777" w:rsidR="00694AC8" w:rsidRPr="00BF6260" w:rsidRDefault="005A2E0B">
            <w:pPr>
              <w:spacing w:after="5" w:line="239" w:lineRule="auto"/>
              <w:ind w:left="0" w:firstLine="0"/>
              <w:rPr>
                <w:rFonts w:asciiTheme="majorHAnsi" w:hAnsiTheme="majorHAnsi" w:cstheme="majorHAnsi"/>
              </w:rPr>
            </w:pPr>
            <w:r w:rsidRPr="00BF6260">
              <w:rPr>
                <w:rFonts w:asciiTheme="majorHAnsi" w:hAnsiTheme="majorHAnsi" w:cstheme="majorHAnsi"/>
                <w:b/>
                <w:sz w:val="28"/>
              </w:rPr>
              <w:t xml:space="preserve">Planning in welke maand/bij welke </w:t>
            </w:r>
          </w:p>
          <w:p w14:paraId="0D719A2E" w14:textId="77777777" w:rsidR="00694AC8" w:rsidRPr="00BF6260" w:rsidRDefault="005A2E0B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F6260">
              <w:rPr>
                <w:rFonts w:asciiTheme="majorHAnsi" w:hAnsiTheme="majorHAnsi" w:cstheme="majorHAnsi"/>
                <w:b/>
                <w:sz w:val="28"/>
              </w:rPr>
              <w:t xml:space="preserve">activiteit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5A3499C5" w14:textId="77777777" w:rsidR="00694AC8" w:rsidRPr="00BF6260" w:rsidRDefault="005A2E0B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BF6260">
              <w:rPr>
                <w:rFonts w:asciiTheme="majorHAnsi" w:hAnsiTheme="majorHAnsi" w:cstheme="majorHAnsi"/>
                <w:b/>
                <w:sz w:val="28"/>
              </w:rPr>
              <w:t xml:space="preserve">Datum geoefend  Aandachtspunten </w:t>
            </w:r>
          </w:p>
        </w:tc>
      </w:tr>
      <w:tr w:rsidR="00694AC8" w:rsidRPr="00BF6260" w14:paraId="370A86EF" w14:textId="77777777" w:rsidTr="00817D0A">
        <w:trPr>
          <w:trHeight w:val="132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162085D2" w14:textId="77777777" w:rsidR="00694AC8" w:rsidRPr="00BF6260" w:rsidRDefault="005A2E0B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F6260">
              <w:rPr>
                <w:rFonts w:asciiTheme="majorHAnsi" w:hAnsiTheme="majorHAnsi" w:cstheme="majorHAnsi"/>
                <w:b/>
                <w:sz w:val="32"/>
              </w:rPr>
              <w:t xml:space="preserve">Basis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78BA98B6" w14:textId="4ADECD46" w:rsidR="00694AC8" w:rsidRPr="00BF6260" w:rsidRDefault="00694AC8">
            <w:pPr>
              <w:spacing w:after="0" w:line="259" w:lineRule="auto"/>
              <w:ind w:left="0" w:right="109" w:firstLine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29816CA3" w14:textId="77777777" w:rsidR="00694AC8" w:rsidRPr="00BF6260" w:rsidRDefault="005A2E0B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F626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531800E" w14:textId="77777777" w:rsidR="00694AC8" w:rsidRPr="00BF6260" w:rsidRDefault="005A2E0B">
            <w:pPr>
              <w:spacing w:after="0" w:line="259" w:lineRule="auto"/>
              <w:ind w:left="0" w:right="27" w:firstLine="0"/>
              <w:jc w:val="center"/>
              <w:rPr>
                <w:rFonts w:asciiTheme="majorHAnsi" w:hAnsiTheme="majorHAnsi" w:cstheme="majorHAnsi"/>
              </w:rPr>
            </w:pPr>
            <w:r w:rsidRPr="00BF6260">
              <w:rPr>
                <w:rFonts w:asciiTheme="majorHAnsi" w:hAnsiTheme="majorHAnsi" w:cstheme="majorHAnsi"/>
                <w:sz w:val="36"/>
              </w:rPr>
              <w:t xml:space="preserve"> </w:t>
            </w:r>
          </w:p>
        </w:tc>
      </w:tr>
      <w:tr w:rsidR="00694AC8" w:rsidRPr="00BF6260" w14:paraId="272532C4" w14:textId="77777777" w:rsidTr="00817D0A">
        <w:trPr>
          <w:trHeight w:val="281"/>
        </w:trPr>
        <w:tc>
          <w:tcPr>
            <w:tcW w:w="1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73D3E" w14:textId="68399AB9" w:rsidR="00694AC8" w:rsidRPr="00BF6260" w:rsidRDefault="005A2E0B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BF6260">
              <w:rPr>
                <w:rFonts w:asciiTheme="majorHAnsi" w:hAnsiTheme="majorHAnsi" w:cstheme="majorHAnsi"/>
                <w:b/>
                <w:sz w:val="28"/>
              </w:rPr>
              <w:t xml:space="preserve">B1-K1-W2   </w:t>
            </w:r>
            <w:r w:rsidR="005E7A8F" w:rsidRPr="00BF6260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  <w:r w:rsidR="0016164E" w:rsidRPr="00BF6260">
              <w:rPr>
                <w:rFonts w:asciiTheme="majorHAnsi" w:hAnsiTheme="majorHAnsi" w:cstheme="majorHAnsi"/>
                <w:b/>
                <w:sz w:val="28"/>
              </w:rPr>
              <w:t>Verricht eenvoudige onderhoudswerkzaamheden</w:t>
            </w:r>
          </w:p>
        </w:tc>
      </w:tr>
      <w:tr w:rsidR="00694AC8" w:rsidRPr="005E7A8F" w14:paraId="4C1C1851" w14:textId="77777777" w:rsidTr="00817D0A">
        <w:trPr>
          <w:trHeight w:val="473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485E" w14:textId="5EA2118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>machines</w:t>
            </w:r>
            <w:r w:rsidR="001C67B3" w:rsidRPr="005E7A8F">
              <w:t xml:space="preserve"> en apparatuur</w:t>
            </w:r>
            <w:r w:rsidRPr="005E7A8F">
              <w:t xml:space="preserve"> schoonmaken, controleren en gereedmaken voor gebruik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1CB5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2E6F" w14:textId="7777777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3AA1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694AC8" w:rsidRPr="005E7A8F" w14:paraId="782F7878" w14:textId="77777777" w:rsidTr="00817D0A">
        <w:trPr>
          <w:trHeight w:val="1342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AF91" w14:textId="7777777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 xml:space="preserve">installaties schoonmaken, controleren en gereedmaken voor gebruik </w:t>
            </w:r>
          </w:p>
          <w:p w14:paraId="0FA54D35" w14:textId="2AF8237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>(bijv. melkinstallatie, beregeningsinstallatie, koelinstallatie, beluchtingsinstallatie in de kas, wasinstallatie, verwerkingsinstallaties, etc</w:t>
            </w:r>
            <w:r w:rsidR="004776AA" w:rsidRPr="005E7A8F">
              <w:t>.</w:t>
            </w:r>
            <w:r w:rsidRPr="005E7A8F">
              <w:t xml:space="preserve">)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A3B9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D642" w14:textId="7777777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8AF3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694AC8" w:rsidRPr="005E7A8F" w14:paraId="43C9EAAC" w14:textId="77777777" w:rsidTr="00817D0A">
        <w:trPr>
          <w:trHeight w:val="1049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9EE3" w14:textId="7777777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 xml:space="preserve">dagelijks onderhoud uitvoeren aan trekkers en machines (bijv. olie toevoegen, koelvloeistof toevoegen, luchtfilter schoonmaken, banden oppompen)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37B8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4BBB" w14:textId="7777777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467D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694AC8" w:rsidRPr="005E7A8F" w14:paraId="2C3E3E05" w14:textId="77777777" w:rsidTr="00817D0A">
        <w:trPr>
          <w:trHeight w:val="1049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AA57" w14:textId="0C7548B3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>(half)jaarlijks onderhoud uitvoeren aan trekkers en machines (bijv. smeernippels vullen, olie vervangen, oliefilter vervangen, brandstoffilter vervangen, etc</w:t>
            </w:r>
            <w:r w:rsidR="004776AA" w:rsidRPr="005E7A8F">
              <w:t>.</w:t>
            </w:r>
            <w:r w:rsidRPr="005E7A8F">
              <w:t xml:space="preserve">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ADFD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8957" w14:textId="7777777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C4EB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694AC8" w:rsidRPr="005E7A8F" w14:paraId="167702DF" w14:textId="77777777" w:rsidTr="00817D0A">
        <w:trPr>
          <w:trHeight w:val="756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06B4" w14:textId="0382D229" w:rsidR="00694AC8" w:rsidRPr="005E7A8F" w:rsidRDefault="005A2E0B">
            <w:pPr>
              <w:spacing w:after="0" w:line="259" w:lineRule="auto"/>
              <w:ind w:left="0" w:firstLine="0"/>
              <w:jc w:val="both"/>
            </w:pPr>
            <w:r w:rsidRPr="005E7A8F">
              <w:t>kleine reparaties uitvoeren aan werktuigen (bijv. band verwisselen, brandstofleiding ontluchten, kleine laswerkzaamheden, etc</w:t>
            </w:r>
            <w:r w:rsidR="007E1489" w:rsidRPr="005E7A8F">
              <w:t>.</w:t>
            </w:r>
            <w:r w:rsidRPr="005E7A8F">
              <w:t xml:space="preserve">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0CC4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B244" w14:textId="7777777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A63C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694AC8" w:rsidRPr="005E7A8F" w14:paraId="5604A635" w14:textId="77777777" w:rsidTr="00817D0A">
        <w:trPr>
          <w:trHeight w:val="1049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EBE4" w14:textId="4CC51C8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>kleine reparaties uitvoeren aan installaties</w:t>
            </w:r>
            <w:r w:rsidR="0016164E" w:rsidRPr="005E7A8F">
              <w:t xml:space="preserve"> en gebouwen</w:t>
            </w:r>
            <w:r w:rsidRPr="005E7A8F">
              <w:t xml:space="preserve"> (bijv. waterleiding repareren, kraan vervangen, stopcontact monteren, stekker vervangen, etc</w:t>
            </w:r>
            <w:r w:rsidR="007E1489" w:rsidRPr="005E7A8F">
              <w:t>.</w:t>
            </w:r>
            <w:r w:rsidRPr="005E7A8F">
              <w:t xml:space="preserve">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8396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F1C7" w14:textId="7777777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226E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5A2E0B" w:rsidRPr="00817D0A" w14:paraId="3E24663A" w14:textId="77777777" w:rsidTr="00817D0A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2FF1B316" w14:textId="77777777" w:rsidR="005E7A8F" w:rsidRPr="00817D0A" w:rsidRDefault="005A2E0B" w:rsidP="005E7A8F">
            <w:pPr>
              <w:spacing w:after="11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lastRenderedPageBreak/>
              <w:br w:type="page"/>
            </w:r>
            <w:r w:rsidR="005E7A8F" w:rsidRPr="00817D0A">
              <w:rPr>
                <w:rFonts w:asciiTheme="majorHAnsi" w:hAnsiTheme="majorHAnsi" w:cstheme="majorHAnsi"/>
                <w:b/>
                <w:sz w:val="28"/>
              </w:rPr>
              <w:t xml:space="preserve">Code bij </w:t>
            </w:r>
            <w:proofErr w:type="spellStart"/>
            <w:r w:rsidR="005E7A8F" w:rsidRPr="00817D0A">
              <w:rPr>
                <w:rFonts w:asciiTheme="majorHAnsi" w:hAnsiTheme="majorHAnsi" w:cstheme="majorHAnsi"/>
                <w:b/>
                <w:sz w:val="28"/>
              </w:rPr>
              <w:t>bpv</w:t>
            </w:r>
            <w:proofErr w:type="spellEnd"/>
            <w:r w:rsidR="005E7A8F" w:rsidRPr="00817D0A">
              <w:rPr>
                <w:rFonts w:asciiTheme="majorHAnsi" w:hAnsiTheme="majorHAnsi" w:cstheme="majorHAnsi"/>
                <w:b/>
                <w:sz w:val="28"/>
              </w:rPr>
              <w:t xml:space="preserve">-beoordeling en beroepsproeve </w:t>
            </w:r>
          </w:p>
          <w:p w14:paraId="0B692DB4" w14:textId="66701920" w:rsidR="005A2E0B" w:rsidRPr="00817D0A" w:rsidRDefault="005A2E0B" w:rsidP="005A2E0B">
            <w:pPr>
              <w:spacing w:after="11" w:line="259" w:lineRule="auto"/>
              <w:ind w:left="0" w:firstLine="0"/>
              <w:rPr>
                <w:rFonts w:asciiTheme="majorHAnsi" w:hAnsiTheme="majorHAnsi" w:cstheme="majorHAnsi"/>
              </w:rPr>
            </w:pPr>
          </w:p>
          <w:p w14:paraId="5D0AFBD3" w14:textId="77777777" w:rsidR="005A2E0B" w:rsidRPr="00817D0A" w:rsidRDefault="005A2E0B" w:rsidP="005A2E0B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096BB8A7" w14:textId="77777777" w:rsidR="005A2E0B" w:rsidRPr="00817D0A" w:rsidRDefault="005A2E0B" w:rsidP="005A2E0B">
            <w:pPr>
              <w:spacing w:after="52" w:line="259" w:lineRule="auto"/>
              <w:ind w:left="1" w:firstLine="0"/>
              <w:jc w:val="both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Voldoende  </w:t>
            </w:r>
          </w:p>
          <w:p w14:paraId="0497A0D5" w14:textId="00E67659" w:rsidR="005A2E0B" w:rsidRPr="00817D0A" w:rsidRDefault="005E7A8F" w:rsidP="005A2E0B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>g</w:t>
            </w:r>
            <w:r w:rsidR="005A2E0B" w:rsidRPr="00817D0A">
              <w:rPr>
                <w:rFonts w:asciiTheme="majorHAnsi" w:hAnsiTheme="majorHAnsi" w:cstheme="majorHAnsi"/>
                <w:b/>
                <w:sz w:val="28"/>
              </w:rPr>
              <w:t xml:space="preserve">eoefend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4801CDC4" w14:textId="77777777" w:rsidR="005A2E0B" w:rsidRPr="00817D0A" w:rsidRDefault="005A2E0B" w:rsidP="005A2E0B">
            <w:pPr>
              <w:spacing w:after="5" w:line="23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Planning in welke maand/bij welke </w:t>
            </w:r>
          </w:p>
          <w:p w14:paraId="083FAF80" w14:textId="77777777" w:rsidR="005A2E0B" w:rsidRPr="00817D0A" w:rsidRDefault="005A2E0B" w:rsidP="005A2E0B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activiteit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0E3C6612" w14:textId="77777777" w:rsidR="005A2E0B" w:rsidRPr="00817D0A" w:rsidRDefault="005A2E0B" w:rsidP="005A2E0B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Datum geoefend  Aandachtspunten </w:t>
            </w:r>
          </w:p>
        </w:tc>
      </w:tr>
      <w:tr w:rsidR="005A2E0B" w:rsidRPr="005E7A8F" w14:paraId="7F8635FE" w14:textId="77777777" w:rsidTr="00817D0A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A6ED" w14:textId="77777777" w:rsidR="005A2E0B" w:rsidRPr="005E7A8F" w:rsidRDefault="005A2E0B" w:rsidP="005A2E0B">
            <w:pPr>
              <w:spacing w:after="0" w:line="259" w:lineRule="auto"/>
              <w:ind w:left="0" w:firstLine="0"/>
            </w:pPr>
            <w:r w:rsidRPr="005E7A8F">
              <w:t xml:space="preserve">gereedschap afstellen, slijpen, smeren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7C21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FA5E" w14:textId="77777777" w:rsidR="005A2E0B" w:rsidRPr="005E7A8F" w:rsidRDefault="005A2E0B" w:rsidP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D612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5A2E0B" w:rsidRPr="005E7A8F" w14:paraId="542D96A8" w14:textId="77777777" w:rsidTr="00817D0A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6016" w14:textId="77777777" w:rsidR="005A2E0B" w:rsidRPr="005E7A8F" w:rsidRDefault="005A2E0B" w:rsidP="005A2E0B">
            <w:pPr>
              <w:spacing w:after="0" w:line="259" w:lineRule="auto"/>
              <w:ind w:left="0" w:firstLine="0"/>
            </w:pPr>
            <w:r w:rsidRPr="005E7A8F">
              <w:t>schoonmaken gebouwen en erf, werken met de hogedrukspuit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0DEC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0016" w14:textId="77777777" w:rsidR="005A2E0B" w:rsidRPr="005E7A8F" w:rsidRDefault="005A2E0B" w:rsidP="005A2E0B">
            <w:pPr>
              <w:spacing w:after="0" w:line="259" w:lineRule="auto"/>
              <w:ind w:left="0" w:firstLine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0E4E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</w:p>
        </w:tc>
      </w:tr>
      <w:tr w:rsidR="005A2E0B" w:rsidRPr="005E7A8F" w14:paraId="0AA1ED55" w14:textId="77777777" w:rsidTr="00817D0A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A071" w14:textId="77777777" w:rsidR="005A2E0B" w:rsidRPr="005E7A8F" w:rsidRDefault="005A2E0B" w:rsidP="005A2E0B">
            <w:pPr>
              <w:spacing w:after="0" w:line="259" w:lineRule="auto"/>
              <w:ind w:left="0" w:firstLine="0"/>
            </w:pPr>
            <w:r w:rsidRPr="005E7A8F">
              <w:t>onderhoud erf/ hagen/bermen/graspaden/landschap, werken met de bosmaaier, afrastering maken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0117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BAE1" w14:textId="77777777" w:rsidR="005A2E0B" w:rsidRPr="005E7A8F" w:rsidRDefault="005A2E0B" w:rsidP="005A2E0B">
            <w:pPr>
              <w:spacing w:after="0" w:line="259" w:lineRule="auto"/>
              <w:ind w:left="0" w:firstLine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1651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</w:p>
        </w:tc>
      </w:tr>
      <w:tr w:rsidR="005E7A8F" w:rsidRPr="00817D0A" w14:paraId="1D7D9285" w14:textId="77777777" w:rsidTr="00817D0A">
        <w:tblPrEx>
          <w:tblCellMar>
            <w:top w:w="53" w:type="dxa"/>
          </w:tblCellMar>
        </w:tblPrEx>
        <w:trPr>
          <w:trHeight w:val="509"/>
        </w:trPr>
        <w:tc>
          <w:tcPr>
            <w:tcW w:w="1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603099" w14:textId="0E5183CA" w:rsidR="005E7A8F" w:rsidRPr="00817D0A" w:rsidRDefault="005E7A8F" w:rsidP="005E7A8F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>B1-K1-W4    Draagt zorg voor product- en productie- informatie</w:t>
            </w:r>
          </w:p>
          <w:p w14:paraId="144E5E1F" w14:textId="1AEEE8A8" w:rsidR="005E7A8F" w:rsidRPr="00817D0A" w:rsidRDefault="005E7A8F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694AC8" w:rsidRPr="005E7A8F" w14:paraId="2E45FB45" w14:textId="77777777" w:rsidTr="00817D0A">
        <w:tblPrEx>
          <w:tblCellMar>
            <w:top w:w="53" w:type="dxa"/>
          </w:tblCellMar>
        </w:tblPrEx>
        <w:trPr>
          <w:trHeight w:val="759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71C1" w14:textId="093B685F" w:rsidR="00694AC8" w:rsidRPr="005E7A8F" w:rsidRDefault="005A2E0B">
            <w:pPr>
              <w:spacing w:after="0" w:line="259" w:lineRule="auto"/>
              <w:ind w:left="0" w:right="102" w:firstLine="0"/>
            </w:pPr>
            <w:r w:rsidRPr="005E7A8F">
              <w:t>gegevens registreren en rapporteren (kan ook mondeling), dagelijkse gegevens vastleggen, administratie</w:t>
            </w:r>
            <w:r w:rsidR="007E1489" w:rsidRPr="005E7A8F">
              <w:t>, gasten informeren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F0DA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98B7" w14:textId="7777777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CD4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16164E" w:rsidRPr="005E7A8F" w14:paraId="4CF07949" w14:textId="77777777" w:rsidTr="00817D0A">
        <w:tblPrEx>
          <w:tblCellMar>
            <w:top w:w="53" w:type="dxa"/>
          </w:tblCellMar>
        </w:tblPrEx>
        <w:trPr>
          <w:trHeight w:val="442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6021" w14:textId="77777777" w:rsidR="0016164E" w:rsidRPr="005E7A8F" w:rsidRDefault="00661343">
            <w:pPr>
              <w:spacing w:after="0" w:line="259" w:lineRule="auto"/>
              <w:ind w:left="0" w:right="102" w:firstLine="0"/>
            </w:pPr>
            <w:r w:rsidRPr="005E7A8F">
              <w:t>k</w:t>
            </w:r>
            <w:r w:rsidR="0016164E" w:rsidRPr="005E7A8F">
              <w:t>lachten afhandelen volgens bedrijfsprocedures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B891" w14:textId="77777777" w:rsidR="0016164E" w:rsidRPr="005E7A8F" w:rsidRDefault="0016164E">
            <w:pPr>
              <w:spacing w:after="0" w:line="259" w:lineRule="auto"/>
              <w:ind w:left="1" w:firstLine="0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5FB3" w14:textId="77777777" w:rsidR="0016164E" w:rsidRPr="005E7A8F" w:rsidRDefault="0016164E">
            <w:pPr>
              <w:spacing w:after="0" w:line="259" w:lineRule="auto"/>
              <w:ind w:left="0" w:firstLine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4BBE" w14:textId="77777777" w:rsidR="0016164E" w:rsidRPr="005E7A8F" w:rsidRDefault="0016164E">
            <w:pPr>
              <w:spacing w:after="0" w:line="259" w:lineRule="auto"/>
              <w:ind w:left="1" w:firstLine="0"/>
            </w:pPr>
          </w:p>
        </w:tc>
      </w:tr>
      <w:tr w:rsidR="00694AC8" w:rsidRPr="00817D0A" w14:paraId="4161914A" w14:textId="77777777" w:rsidTr="00817D0A">
        <w:tblPrEx>
          <w:tblCellMar>
            <w:top w:w="53" w:type="dxa"/>
          </w:tblCellMar>
        </w:tblPrEx>
        <w:trPr>
          <w:trHeight w:val="559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069C760" w14:textId="77777777" w:rsidR="00694AC8" w:rsidRPr="00817D0A" w:rsidRDefault="005A2E0B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32"/>
              </w:rPr>
              <w:t xml:space="preserve">Profiel </w:t>
            </w:r>
            <w:r w:rsidR="0016164E" w:rsidRPr="00817D0A">
              <w:rPr>
                <w:rFonts w:asciiTheme="majorHAnsi" w:hAnsiTheme="majorHAnsi" w:cstheme="majorHAnsi"/>
                <w:b/>
                <w:sz w:val="32"/>
              </w:rPr>
              <w:t>BD-Landbouw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35129042" w14:textId="77777777" w:rsidR="00694AC8" w:rsidRPr="00817D0A" w:rsidRDefault="005A2E0B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2434FA69" w14:textId="77777777" w:rsidR="00694AC8" w:rsidRPr="00817D0A" w:rsidRDefault="005A2E0B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1F775E18" w14:textId="77777777" w:rsidR="00694AC8" w:rsidRPr="00817D0A" w:rsidRDefault="005A2E0B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694AC8" w:rsidRPr="00817D0A" w14:paraId="2231DB78" w14:textId="77777777" w:rsidTr="00817D0A">
        <w:tblPrEx>
          <w:tblCellMar>
            <w:top w:w="53" w:type="dxa"/>
          </w:tblCellMar>
        </w:tblPrEx>
        <w:trPr>
          <w:trHeight w:val="510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0FA42A" w14:textId="3F510E29" w:rsidR="00694AC8" w:rsidRPr="00817D0A" w:rsidRDefault="005A2E0B">
            <w:pPr>
              <w:tabs>
                <w:tab w:val="center" w:pos="578"/>
                <w:tab w:val="center" w:pos="2219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sz w:val="22"/>
              </w:rPr>
              <w:tab/>
            </w:r>
            <w:r w:rsidRPr="00817D0A">
              <w:rPr>
                <w:rFonts w:asciiTheme="majorHAnsi" w:hAnsiTheme="majorHAnsi" w:cstheme="majorHAnsi"/>
                <w:b/>
                <w:sz w:val="28"/>
              </w:rPr>
              <w:t>P</w:t>
            </w:r>
            <w:r w:rsidR="0016164E" w:rsidRPr="00817D0A">
              <w:rPr>
                <w:rFonts w:asciiTheme="majorHAnsi" w:hAnsiTheme="majorHAnsi" w:cstheme="majorHAnsi"/>
                <w:b/>
                <w:sz w:val="28"/>
              </w:rPr>
              <w:t>7</w:t>
            </w: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-K1-W1 </w:t>
            </w:r>
            <w:r w:rsidR="005E7A8F" w:rsidRPr="00817D0A">
              <w:rPr>
                <w:rFonts w:asciiTheme="majorHAnsi" w:hAnsiTheme="majorHAnsi" w:cstheme="majorHAnsi"/>
                <w:b/>
                <w:sz w:val="28"/>
              </w:rPr>
              <w:t xml:space="preserve">   </w:t>
            </w: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Verzorgt teelt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19C8C3" w14:textId="77777777" w:rsidR="00694AC8" w:rsidRPr="00817D0A" w:rsidRDefault="005A2E0B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378ABA" w14:textId="77777777" w:rsidR="00694AC8" w:rsidRPr="00817D0A" w:rsidRDefault="005A2E0B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D1C9A8" w14:textId="77777777" w:rsidR="00694AC8" w:rsidRPr="00817D0A" w:rsidRDefault="005A2E0B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694AC8" w:rsidRPr="005E7A8F" w14:paraId="33344AC9" w14:textId="77777777" w:rsidTr="00817D0A">
        <w:tblPrEx>
          <w:tblCellMar>
            <w:top w:w="53" w:type="dxa"/>
          </w:tblCellMar>
        </w:tblPrEx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4F3A" w14:textId="77777777" w:rsidR="00694AC8" w:rsidRPr="005E7A8F" w:rsidRDefault="00661343">
            <w:pPr>
              <w:spacing w:after="0" w:line="259" w:lineRule="auto"/>
              <w:ind w:left="0" w:firstLine="0"/>
            </w:pPr>
            <w:r w:rsidRPr="005E7A8F">
              <w:t>f</w:t>
            </w:r>
            <w:r w:rsidR="005A2E0B" w:rsidRPr="005E7A8F">
              <w:t xml:space="preserve">rezen of kopeggen (zaaibedbereiding)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4C99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4C0C" w14:textId="7777777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2041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694AC8" w:rsidRPr="005E7A8F" w14:paraId="279A5326" w14:textId="77777777" w:rsidTr="00817D0A">
        <w:tblPrEx>
          <w:tblCellMar>
            <w:top w:w="53" w:type="dxa"/>
          </w:tblCellMar>
        </w:tblPrEx>
        <w:trPr>
          <w:trHeight w:val="756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CD71" w14:textId="77777777" w:rsidR="00694AC8" w:rsidRPr="005E7A8F" w:rsidRDefault="00661343">
            <w:pPr>
              <w:spacing w:after="0" w:line="259" w:lineRule="auto"/>
              <w:ind w:left="0" w:firstLine="0"/>
            </w:pPr>
            <w:r w:rsidRPr="005E7A8F">
              <w:t>z</w:t>
            </w:r>
            <w:r w:rsidR="005A2E0B" w:rsidRPr="005E7A8F">
              <w:t xml:space="preserve">aaien (handmatig + trekker)- instellen zaaimachine, uitproberen, checken, diepte-instelling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72BE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C542" w14:textId="7777777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2D79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694AC8" w:rsidRPr="005E7A8F" w14:paraId="136085ED" w14:textId="77777777" w:rsidTr="00817D0A">
        <w:tblPrEx>
          <w:tblCellMar>
            <w:top w:w="53" w:type="dxa"/>
          </w:tblCellMar>
        </w:tblPrEx>
        <w:trPr>
          <w:trHeight w:val="1049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AAA0" w14:textId="64A0035F" w:rsidR="00694AC8" w:rsidRPr="005E7A8F" w:rsidRDefault="00661343">
            <w:pPr>
              <w:spacing w:after="0" w:line="259" w:lineRule="auto"/>
              <w:ind w:left="0" w:firstLine="0"/>
            </w:pPr>
            <w:r w:rsidRPr="005E7A8F">
              <w:t>o</w:t>
            </w:r>
            <w:r w:rsidR="005A2E0B" w:rsidRPr="005E7A8F">
              <w:t>pkweken: perspotten maken en/of trays vullen, zaaien, verspenen, water geven, temperatuurcontrole, gewascontrole, signaleren en melden van afwijkingen, etc</w:t>
            </w:r>
            <w:r w:rsidR="007E1489" w:rsidRPr="005E7A8F"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A374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5F1F" w14:textId="7777777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1B21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</w:tbl>
    <w:p w14:paraId="78FE8CC4" w14:textId="77777777" w:rsidR="00661343" w:rsidRPr="005E7A8F" w:rsidRDefault="00661343">
      <w:pPr>
        <w:spacing w:after="0" w:line="259" w:lineRule="auto"/>
        <w:ind w:left="-1418" w:right="15369" w:firstLine="0"/>
      </w:pPr>
    </w:p>
    <w:tbl>
      <w:tblPr>
        <w:tblStyle w:val="TableGrid"/>
        <w:tblW w:w="13727" w:type="dxa"/>
        <w:tblInd w:w="6" w:type="dxa"/>
        <w:tblCellMar>
          <w:top w:w="132" w:type="dxa"/>
          <w:left w:w="107" w:type="dxa"/>
        </w:tblCellMar>
        <w:tblLook w:val="04A0" w:firstRow="1" w:lastRow="0" w:firstColumn="1" w:lastColumn="0" w:noHBand="0" w:noVBand="1"/>
      </w:tblPr>
      <w:tblGrid>
        <w:gridCol w:w="6938"/>
        <w:gridCol w:w="1485"/>
        <w:gridCol w:w="2765"/>
        <w:gridCol w:w="2539"/>
      </w:tblGrid>
      <w:tr w:rsidR="00694AC8" w:rsidRPr="00817D0A" w14:paraId="5BF175DC" w14:textId="77777777" w:rsidTr="00817D0A">
        <w:trPr>
          <w:trHeight w:val="119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669537DE" w14:textId="77777777" w:rsidR="005E7A8F" w:rsidRPr="00817D0A" w:rsidRDefault="00661343" w:rsidP="005E7A8F">
            <w:pPr>
              <w:spacing w:after="11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lastRenderedPageBreak/>
              <w:br w:type="page"/>
            </w:r>
            <w:r w:rsidR="005E7A8F" w:rsidRPr="00817D0A">
              <w:rPr>
                <w:rFonts w:asciiTheme="majorHAnsi" w:hAnsiTheme="majorHAnsi" w:cstheme="majorHAnsi"/>
                <w:b/>
                <w:sz w:val="28"/>
              </w:rPr>
              <w:t xml:space="preserve">Code bij </w:t>
            </w:r>
            <w:proofErr w:type="spellStart"/>
            <w:r w:rsidR="005E7A8F" w:rsidRPr="00817D0A">
              <w:rPr>
                <w:rFonts w:asciiTheme="majorHAnsi" w:hAnsiTheme="majorHAnsi" w:cstheme="majorHAnsi"/>
                <w:b/>
                <w:sz w:val="28"/>
              </w:rPr>
              <w:t>bpv</w:t>
            </w:r>
            <w:proofErr w:type="spellEnd"/>
            <w:r w:rsidR="005E7A8F" w:rsidRPr="00817D0A">
              <w:rPr>
                <w:rFonts w:asciiTheme="majorHAnsi" w:hAnsiTheme="majorHAnsi" w:cstheme="majorHAnsi"/>
                <w:b/>
                <w:sz w:val="28"/>
              </w:rPr>
              <w:t xml:space="preserve">-beoordeling en beroepsproeve </w:t>
            </w:r>
          </w:p>
          <w:p w14:paraId="586B39D5" w14:textId="058D1E96" w:rsidR="00694AC8" w:rsidRPr="00817D0A" w:rsidRDefault="00694AC8">
            <w:pPr>
              <w:spacing w:after="11" w:line="259" w:lineRule="auto"/>
              <w:ind w:left="0" w:firstLine="0"/>
              <w:rPr>
                <w:rFonts w:asciiTheme="majorHAnsi" w:hAnsiTheme="majorHAnsi" w:cstheme="majorHAnsi"/>
              </w:rPr>
            </w:pPr>
          </w:p>
          <w:p w14:paraId="24967952" w14:textId="77777777" w:rsidR="00694AC8" w:rsidRPr="00817D0A" w:rsidRDefault="005A2E0B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3BB90991" w14:textId="77777777" w:rsidR="00694AC8" w:rsidRPr="00817D0A" w:rsidRDefault="005A2E0B">
            <w:pPr>
              <w:spacing w:after="52" w:line="259" w:lineRule="auto"/>
              <w:ind w:left="1" w:firstLine="0"/>
              <w:jc w:val="both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Voldoende  </w:t>
            </w:r>
          </w:p>
          <w:p w14:paraId="44B0E428" w14:textId="4A175AA3" w:rsidR="00694AC8" w:rsidRPr="00817D0A" w:rsidRDefault="005E7A8F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>g</w:t>
            </w:r>
            <w:r w:rsidR="005A2E0B" w:rsidRPr="00817D0A">
              <w:rPr>
                <w:rFonts w:asciiTheme="majorHAnsi" w:hAnsiTheme="majorHAnsi" w:cstheme="majorHAnsi"/>
                <w:b/>
                <w:sz w:val="28"/>
              </w:rPr>
              <w:t xml:space="preserve">eoefend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512D9C43" w14:textId="77777777" w:rsidR="00694AC8" w:rsidRPr="00817D0A" w:rsidRDefault="005A2E0B">
            <w:pPr>
              <w:spacing w:after="5" w:line="23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Planning in welke maand/bij welke </w:t>
            </w:r>
          </w:p>
          <w:p w14:paraId="5DD085FD" w14:textId="77777777" w:rsidR="00694AC8" w:rsidRPr="00817D0A" w:rsidRDefault="005A2E0B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activiteit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23B117F9" w14:textId="77777777" w:rsidR="00694AC8" w:rsidRPr="00817D0A" w:rsidRDefault="005A2E0B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Datum geoefend  Aandachtspunten </w:t>
            </w:r>
          </w:p>
        </w:tc>
      </w:tr>
      <w:tr w:rsidR="00694AC8" w:rsidRPr="005E7A8F" w14:paraId="7D3655A2" w14:textId="77777777" w:rsidTr="00817D0A">
        <w:trPr>
          <w:trHeight w:val="462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60EC" w14:textId="0E54B03F" w:rsidR="00694AC8" w:rsidRPr="005E7A8F" w:rsidRDefault="00661343">
            <w:pPr>
              <w:spacing w:after="0" w:line="259" w:lineRule="auto"/>
              <w:ind w:left="0" w:firstLine="0"/>
            </w:pPr>
            <w:r w:rsidRPr="005E7A8F">
              <w:t>p</w:t>
            </w:r>
            <w:r w:rsidR="005A2E0B" w:rsidRPr="005E7A8F">
              <w:t xml:space="preserve">lanten (handmatig </w:t>
            </w:r>
            <w:r w:rsidR="001C67B3" w:rsidRPr="005E7A8F">
              <w:t>of machinaal</w:t>
            </w:r>
            <w:r w:rsidR="005A2E0B" w:rsidRPr="005E7A8F">
              <w:t xml:space="preserve">) – plantmachine instellen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1C13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AC51" w14:textId="7777777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67BB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694AC8" w:rsidRPr="005E7A8F" w14:paraId="4554CC05" w14:textId="77777777" w:rsidTr="00817D0A">
        <w:trPr>
          <w:trHeight w:val="756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2CDA" w14:textId="77777777" w:rsidR="00694AC8" w:rsidRPr="005E7A8F" w:rsidRDefault="00661343">
            <w:pPr>
              <w:spacing w:after="0" w:line="259" w:lineRule="auto"/>
              <w:ind w:left="0" w:firstLine="0"/>
            </w:pPr>
            <w:r w:rsidRPr="005E7A8F">
              <w:t>o</w:t>
            </w:r>
            <w:r w:rsidR="005A2E0B" w:rsidRPr="005E7A8F">
              <w:t xml:space="preserve">nkruidbestrijding tussen de rij: schoffel, rolschoffel, tractor en handmatig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6A8E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AEBC" w14:textId="7777777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6ABE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694AC8" w:rsidRPr="005E7A8F" w14:paraId="454A7AA4" w14:textId="77777777" w:rsidTr="00817D0A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C337" w14:textId="524C2D75" w:rsidR="00694AC8" w:rsidRPr="005E7A8F" w:rsidRDefault="00661343">
            <w:pPr>
              <w:spacing w:after="0" w:line="259" w:lineRule="auto"/>
              <w:ind w:left="0" w:firstLine="0"/>
            </w:pPr>
            <w:r w:rsidRPr="005E7A8F">
              <w:t>o</w:t>
            </w:r>
            <w:r w:rsidR="005A2E0B" w:rsidRPr="005E7A8F">
              <w:t>nkruidbestrijding in de rij: wieden</w:t>
            </w:r>
            <w:r w:rsidR="001C67B3" w:rsidRPr="005E7A8F">
              <w:t xml:space="preserve"> (handmatig of machinaal)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084C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13FE" w14:textId="7777777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BC96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694AC8" w:rsidRPr="005E7A8F" w14:paraId="1F0C39A1" w14:textId="77777777" w:rsidTr="00817D0A">
        <w:trPr>
          <w:trHeight w:val="756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CF9A" w14:textId="76AFD4DD" w:rsidR="00694AC8" w:rsidRPr="005E7A8F" w:rsidRDefault="00661343">
            <w:pPr>
              <w:spacing w:after="0" w:line="259" w:lineRule="auto"/>
              <w:ind w:left="0" w:firstLine="0"/>
            </w:pPr>
            <w:r w:rsidRPr="005E7A8F">
              <w:t>g</w:t>
            </w:r>
            <w:r w:rsidR="005A2E0B" w:rsidRPr="005E7A8F">
              <w:t>ewasverzorging speciale handelingen (dieven, indraaien, clips, bloemkool afdekken, etc</w:t>
            </w:r>
            <w:r w:rsidR="001C67B3" w:rsidRPr="005E7A8F">
              <w:t>.</w:t>
            </w:r>
            <w:r w:rsidR="005A2E0B" w:rsidRPr="005E7A8F">
              <w:t xml:space="preserve">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219B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2F45" w14:textId="7777777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3C90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694AC8" w:rsidRPr="005E7A8F" w14:paraId="09189AC5" w14:textId="77777777" w:rsidTr="00817D0A">
        <w:trPr>
          <w:trHeight w:val="756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9CBF" w14:textId="77777777" w:rsidR="00694AC8" w:rsidRPr="005E7A8F" w:rsidRDefault="00661343">
            <w:pPr>
              <w:spacing w:after="0" w:line="259" w:lineRule="auto"/>
              <w:ind w:left="0" w:firstLine="0"/>
            </w:pPr>
            <w:r w:rsidRPr="005E7A8F">
              <w:t>b</w:t>
            </w:r>
            <w:r w:rsidR="005A2E0B" w:rsidRPr="005E7A8F">
              <w:t xml:space="preserve">eregening opstellen, in werking stellen, gebreken constateren, neerslag meten, uit zetten en opruimen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1B42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A4F2" w14:textId="7777777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95F5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694AC8" w:rsidRPr="005E7A8F" w14:paraId="099ABACB" w14:textId="77777777" w:rsidTr="00817D0A">
        <w:trPr>
          <w:trHeight w:val="397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24FA" w14:textId="77777777" w:rsidR="00694AC8" w:rsidRPr="005E7A8F" w:rsidRDefault="00661343">
            <w:pPr>
              <w:spacing w:after="0" w:line="259" w:lineRule="auto"/>
              <w:ind w:left="0" w:firstLine="0"/>
            </w:pPr>
            <w:r w:rsidRPr="005E7A8F">
              <w:t>v</w:t>
            </w:r>
            <w:r w:rsidR="005A2E0B" w:rsidRPr="005E7A8F">
              <w:t xml:space="preserve">liesdoek aanbrengen en zekeren, vliesdoek verwijderen en opruimen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4124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F65F" w14:textId="7777777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4A63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694AC8" w:rsidRPr="005E7A8F" w14:paraId="5F100E68" w14:textId="77777777" w:rsidTr="00817D0A">
        <w:trPr>
          <w:trHeight w:val="134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B6C5" w14:textId="52862A34" w:rsidR="00694AC8" w:rsidRPr="005E7A8F" w:rsidRDefault="005A2E0B">
            <w:pPr>
              <w:spacing w:after="0" w:line="259" w:lineRule="auto"/>
              <w:ind w:left="0" w:right="88" w:firstLine="0"/>
            </w:pPr>
            <w:r w:rsidRPr="005E7A8F">
              <w:t>fruitteelt: vormsnoei,  onderhoudssnoei, ziekteplekken herkennen en uitsnijden (bijv. kanker), fruit dunnen, bomen en struiken planten, groenstrook- en boomspiegelbeheer (maaien, klepelen, schoffelen, etc</w:t>
            </w:r>
            <w:r w:rsidR="001C67B3" w:rsidRPr="005E7A8F">
              <w:t>.</w:t>
            </w:r>
            <w:r w:rsidRPr="005E7A8F">
              <w:t xml:space="preserve">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5FCE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638A" w14:textId="77777777" w:rsidR="00694AC8" w:rsidRPr="005E7A8F" w:rsidRDefault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68CB" w14:textId="77777777" w:rsidR="00694AC8" w:rsidRPr="005E7A8F" w:rsidRDefault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045FFC" w:rsidRPr="005E7A8F" w14:paraId="178B90D8" w14:textId="77777777" w:rsidTr="00817D0A">
        <w:trPr>
          <w:trHeight w:val="62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A3BF" w14:textId="01B5B356" w:rsidR="00045FFC" w:rsidRPr="005E7A8F" w:rsidRDefault="00045FFC">
            <w:pPr>
              <w:spacing w:after="0" w:line="259" w:lineRule="auto"/>
              <w:ind w:left="0" w:right="88" w:firstLine="0"/>
            </w:pPr>
            <w:r w:rsidRPr="005E7A8F">
              <w:t>veehouderij: beweiden</w:t>
            </w:r>
            <w:r w:rsidR="005E7A8F"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8272" w14:textId="77777777" w:rsidR="00045FFC" w:rsidRPr="005E7A8F" w:rsidRDefault="00045FFC">
            <w:pPr>
              <w:spacing w:after="0" w:line="259" w:lineRule="auto"/>
              <w:ind w:left="1" w:firstLine="0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21C3" w14:textId="77777777" w:rsidR="00045FFC" w:rsidRPr="005E7A8F" w:rsidRDefault="00045FFC">
            <w:pPr>
              <w:spacing w:after="0" w:line="259" w:lineRule="auto"/>
              <w:ind w:left="0" w:firstLine="0"/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0139" w14:textId="77777777" w:rsidR="00045FFC" w:rsidRPr="005E7A8F" w:rsidRDefault="00045FFC">
            <w:pPr>
              <w:spacing w:after="0" w:line="259" w:lineRule="auto"/>
              <w:ind w:left="1" w:firstLine="0"/>
            </w:pPr>
          </w:p>
        </w:tc>
      </w:tr>
    </w:tbl>
    <w:p w14:paraId="32ADADFA" w14:textId="6493847D" w:rsidR="005E7A8F" w:rsidRDefault="005E7A8F"/>
    <w:p w14:paraId="0A4EA56D" w14:textId="77777777" w:rsidR="005E7A8F" w:rsidRDefault="005E7A8F">
      <w:pPr>
        <w:spacing w:after="160" w:line="259" w:lineRule="auto"/>
        <w:ind w:left="0" w:firstLine="0"/>
      </w:pPr>
      <w:r>
        <w:br w:type="page"/>
      </w:r>
    </w:p>
    <w:p w14:paraId="0B8E139F" w14:textId="77777777" w:rsidR="005E7A8F" w:rsidRDefault="005E7A8F"/>
    <w:tbl>
      <w:tblPr>
        <w:tblStyle w:val="TableGrid"/>
        <w:tblW w:w="13882" w:type="dxa"/>
        <w:tblInd w:w="6" w:type="dxa"/>
        <w:tblCellMar>
          <w:top w:w="132" w:type="dxa"/>
          <w:left w:w="107" w:type="dxa"/>
        </w:tblCellMar>
        <w:tblLook w:val="04A0" w:firstRow="1" w:lastRow="0" w:firstColumn="1" w:lastColumn="0" w:noHBand="0" w:noVBand="1"/>
      </w:tblPr>
      <w:tblGrid>
        <w:gridCol w:w="6938"/>
        <w:gridCol w:w="1485"/>
        <w:gridCol w:w="2765"/>
        <w:gridCol w:w="2694"/>
      </w:tblGrid>
      <w:tr w:rsidR="005A2E0B" w:rsidRPr="00817D0A" w14:paraId="0A0A24E3" w14:textId="77777777" w:rsidTr="00817D0A">
        <w:trPr>
          <w:trHeight w:val="148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1D65F996" w14:textId="77777777" w:rsidR="005E7A8F" w:rsidRPr="00817D0A" w:rsidRDefault="005A2E0B" w:rsidP="005E7A8F">
            <w:pPr>
              <w:spacing w:after="11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br w:type="page"/>
            </w:r>
            <w:r w:rsidR="005E7A8F" w:rsidRPr="00817D0A">
              <w:rPr>
                <w:rFonts w:asciiTheme="majorHAnsi" w:hAnsiTheme="majorHAnsi" w:cstheme="majorHAnsi"/>
                <w:b/>
                <w:sz w:val="28"/>
              </w:rPr>
              <w:t xml:space="preserve">Code bij </w:t>
            </w:r>
            <w:proofErr w:type="spellStart"/>
            <w:r w:rsidR="005E7A8F" w:rsidRPr="00817D0A">
              <w:rPr>
                <w:rFonts w:asciiTheme="majorHAnsi" w:hAnsiTheme="majorHAnsi" w:cstheme="majorHAnsi"/>
                <w:b/>
                <w:sz w:val="28"/>
              </w:rPr>
              <w:t>bpv</w:t>
            </w:r>
            <w:proofErr w:type="spellEnd"/>
            <w:r w:rsidR="005E7A8F" w:rsidRPr="00817D0A">
              <w:rPr>
                <w:rFonts w:asciiTheme="majorHAnsi" w:hAnsiTheme="majorHAnsi" w:cstheme="majorHAnsi"/>
                <w:b/>
                <w:sz w:val="28"/>
              </w:rPr>
              <w:t xml:space="preserve">-beoordeling en beroepsproeve </w:t>
            </w:r>
          </w:p>
          <w:p w14:paraId="60407D97" w14:textId="6C24B0D4" w:rsidR="005A2E0B" w:rsidRPr="00817D0A" w:rsidRDefault="005A2E0B" w:rsidP="005A2E0B">
            <w:pPr>
              <w:spacing w:after="11" w:line="259" w:lineRule="auto"/>
              <w:ind w:left="0" w:firstLine="0"/>
              <w:rPr>
                <w:rFonts w:asciiTheme="majorHAnsi" w:hAnsiTheme="majorHAnsi" w:cstheme="majorHAnsi"/>
              </w:rPr>
            </w:pPr>
          </w:p>
          <w:p w14:paraId="251F02DE" w14:textId="77777777" w:rsidR="005A2E0B" w:rsidRPr="00817D0A" w:rsidRDefault="005A2E0B" w:rsidP="005A2E0B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31BDBF8A" w14:textId="77777777" w:rsidR="005A2E0B" w:rsidRPr="00817D0A" w:rsidRDefault="005A2E0B" w:rsidP="005A2E0B">
            <w:pPr>
              <w:spacing w:after="52" w:line="259" w:lineRule="auto"/>
              <w:ind w:left="1" w:firstLine="0"/>
              <w:jc w:val="both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Voldoende  </w:t>
            </w:r>
          </w:p>
          <w:p w14:paraId="5769D025" w14:textId="31C8C3FC" w:rsidR="005A2E0B" w:rsidRPr="00817D0A" w:rsidRDefault="005E7A8F" w:rsidP="005A2E0B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>g</w:t>
            </w:r>
            <w:r w:rsidR="005A2E0B" w:rsidRPr="00817D0A">
              <w:rPr>
                <w:rFonts w:asciiTheme="majorHAnsi" w:hAnsiTheme="majorHAnsi" w:cstheme="majorHAnsi"/>
                <w:b/>
                <w:sz w:val="28"/>
              </w:rPr>
              <w:t xml:space="preserve">eoefend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1163126E" w14:textId="77777777" w:rsidR="005A2E0B" w:rsidRPr="00817D0A" w:rsidRDefault="005A2E0B" w:rsidP="005A2E0B">
            <w:pPr>
              <w:spacing w:after="5" w:line="23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Planning in welke maand/bij welke </w:t>
            </w:r>
          </w:p>
          <w:p w14:paraId="20C6CA86" w14:textId="77777777" w:rsidR="005A2E0B" w:rsidRPr="00817D0A" w:rsidRDefault="005A2E0B" w:rsidP="005A2E0B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activiteit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055431E0" w14:textId="77777777" w:rsidR="005A2E0B" w:rsidRPr="00817D0A" w:rsidRDefault="005A2E0B" w:rsidP="005A2E0B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Datum geoefend  Aandachtspunten </w:t>
            </w:r>
          </w:p>
        </w:tc>
      </w:tr>
      <w:tr w:rsidR="005A2E0B" w:rsidRPr="005E7A8F" w14:paraId="5F6CF60F" w14:textId="77777777" w:rsidTr="00817D0A">
        <w:trPr>
          <w:trHeight w:val="148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C905" w14:textId="77777777" w:rsidR="005A2E0B" w:rsidRPr="005E7A8F" w:rsidRDefault="005A2E0B" w:rsidP="005A2E0B">
            <w:pPr>
              <w:spacing w:after="0" w:line="259" w:lineRule="auto"/>
              <w:ind w:left="0" w:right="88" w:firstLine="0"/>
            </w:pPr>
            <w:r w:rsidRPr="005E7A8F">
              <w:t>veehouderij: bemesten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9345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785D" w14:textId="77777777" w:rsidR="005A2E0B" w:rsidRPr="005E7A8F" w:rsidRDefault="005A2E0B" w:rsidP="005A2E0B">
            <w:pPr>
              <w:spacing w:after="0" w:line="259" w:lineRule="auto"/>
              <w:ind w:left="0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4767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</w:p>
        </w:tc>
      </w:tr>
      <w:tr w:rsidR="005A2E0B" w:rsidRPr="005E7A8F" w14:paraId="3AA5AE98" w14:textId="77777777" w:rsidTr="00817D0A">
        <w:trPr>
          <w:trHeight w:val="22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8DC4" w14:textId="77777777" w:rsidR="005A2E0B" w:rsidRPr="005E7A8F" w:rsidRDefault="005A2E0B" w:rsidP="005A2E0B">
            <w:pPr>
              <w:spacing w:after="0" w:line="259" w:lineRule="auto"/>
              <w:ind w:left="0" w:right="88" w:firstLine="0"/>
            </w:pPr>
            <w:r w:rsidRPr="005E7A8F">
              <w:t>veehouderij: graslandverzorging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7CC2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EF54" w14:textId="77777777" w:rsidR="005A2E0B" w:rsidRPr="005E7A8F" w:rsidRDefault="005A2E0B" w:rsidP="005A2E0B">
            <w:pPr>
              <w:spacing w:after="0" w:line="259" w:lineRule="auto"/>
              <w:ind w:left="0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1C9E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</w:p>
        </w:tc>
      </w:tr>
      <w:tr w:rsidR="005A2E0B" w:rsidRPr="00817D0A" w14:paraId="21D0285D" w14:textId="77777777" w:rsidTr="00817D0A">
        <w:trPr>
          <w:trHeight w:val="510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27C4DB" w14:textId="4E3BE92C" w:rsidR="005A2E0B" w:rsidRPr="00817D0A" w:rsidRDefault="005A2E0B" w:rsidP="005A2E0B">
            <w:pPr>
              <w:tabs>
                <w:tab w:val="center" w:pos="578"/>
                <w:tab w:val="center" w:pos="2268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sz w:val="22"/>
              </w:rPr>
              <w:tab/>
            </w: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P7-K1-W2 </w:t>
            </w:r>
            <w:r w:rsidR="005E7A8F" w:rsidRPr="00817D0A">
              <w:rPr>
                <w:rFonts w:asciiTheme="majorHAnsi" w:hAnsiTheme="majorHAnsi" w:cstheme="majorHAnsi"/>
                <w:b/>
                <w:sz w:val="28"/>
              </w:rPr>
              <w:t xml:space="preserve">   </w:t>
            </w: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Verzorgt oogst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B7AB8B" w14:textId="77777777" w:rsidR="005A2E0B" w:rsidRPr="00817D0A" w:rsidRDefault="005A2E0B" w:rsidP="005A2E0B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3CF739" w14:textId="77777777" w:rsidR="005A2E0B" w:rsidRPr="00817D0A" w:rsidRDefault="005A2E0B" w:rsidP="005A2E0B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E51129" w14:textId="77777777" w:rsidR="005A2E0B" w:rsidRPr="00817D0A" w:rsidRDefault="005A2E0B" w:rsidP="005A2E0B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A2E0B" w:rsidRPr="005E7A8F" w14:paraId="47039F22" w14:textId="77777777" w:rsidTr="00817D0A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42CA" w14:textId="33394480" w:rsidR="005A2E0B" w:rsidRPr="005E7A8F" w:rsidRDefault="001C67B3" w:rsidP="005A2E0B">
            <w:pPr>
              <w:spacing w:after="0" w:line="259" w:lineRule="auto"/>
              <w:ind w:left="0" w:firstLine="0"/>
            </w:pPr>
            <w:r w:rsidRPr="005E7A8F">
              <w:t>o</w:t>
            </w:r>
            <w:r w:rsidR="005A2E0B" w:rsidRPr="005E7A8F">
              <w:t>ogsten gewassen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1266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DD25" w14:textId="77777777" w:rsidR="005A2E0B" w:rsidRPr="005E7A8F" w:rsidRDefault="005A2E0B" w:rsidP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CBA7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5A2E0B" w:rsidRPr="005E7A8F" w14:paraId="4736C9D3" w14:textId="77777777" w:rsidTr="00817D0A">
        <w:trPr>
          <w:trHeight w:val="1051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B08B" w14:textId="77777777" w:rsidR="005A2E0B" w:rsidRPr="005E7A8F" w:rsidRDefault="005A2E0B" w:rsidP="005A2E0B">
            <w:pPr>
              <w:spacing w:after="0" w:line="259" w:lineRule="auto"/>
              <w:ind w:left="0" w:firstLine="0"/>
            </w:pPr>
            <w:r w:rsidRPr="005E7A8F">
              <w:t>naoogstbehandeling: spoelen, klaarmaken voor bewaring, verkoopklaar maken van verse producten en producten uit de bewaring,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B27E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5821" w14:textId="77777777" w:rsidR="005A2E0B" w:rsidRPr="005E7A8F" w:rsidRDefault="005A2E0B" w:rsidP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A0FC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5A2E0B" w:rsidRPr="005E7A8F" w14:paraId="4CB76020" w14:textId="77777777" w:rsidTr="00817D0A">
        <w:trPr>
          <w:trHeight w:val="245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7B2C" w14:textId="77777777" w:rsidR="005A2E0B" w:rsidRPr="005E7A8F" w:rsidRDefault="005A2E0B" w:rsidP="005A2E0B">
            <w:pPr>
              <w:spacing w:after="0" w:line="259" w:lineRule="auto"/>
              <w:ind w:left="0" w:firstLine="0"/>
            </w:pPr>
            <w:r w:rsidRPr="005E7A8F">
              <w:t xml:space="preserve">veehouderij: maaier en schudder aankoppelen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0074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4831" w14:textId="77777777" w:rsidR="005A2E0B" w:rsidRPr="005E7A8F" w:rsidRDefault="005A2E0B" w:rsidP="005A2E0B">
            <w:pPr>
              <w:spacing w:after="0" w:line="259" w:lineRule="auto"/>
              <w:ind w:left="0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68C7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</w:p>
        </w:tc>
      </w:tr>
      <w:tr w:rsidR="005A2E0B" w:rsidRPr="005E7A8F" w14:paraId="2AEFA877" w14:textId="77777777" w:rsidTr="00817D0A">
        <w:trPr>
          <w:trHeight w:val="1051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908E" w14:textId="77777777" w:rsidR="005A2E0B" w:rsidRPr="005E7A8F" w:rsidRDefault="005A2E0B" w:rsidP="005A2E0B">
            <w:pPr>
              <w:spacing w:after="0" w:line="259" w:lineRule="auto"/>
              <w:ind w:left="0" w:firstLine="0"/>
            </w:pPr>
            <w:r w:rsidRPr="005E7A8F">
              <w:t xml:space="preserve">veehouderij: grasland bloten, maaien, schudden, </w:t>
            </w:r>
            <w:proofErr w:type="spellStart"/>
            <w:r w:rsidRPr="005E7A8F">
              <w:t>wiersen</w:t>
            </w:r>
            <w:proofErr w:type="spellEnd"/>
            <w:r w:rsidRPr="005E7A8F">
              <w:t xml:space="preserve">, balen persen, balen oprapen, balen transporteren, balen onderbrengen, inkuilen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64C3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6A21" w14:textId="77777777" w:rsidR="005A2E0B" w:rsidRPr="005E7A8F" w:rsidRDefault="005A2E0B" w:rsidP="005A2E0B">
            <w:pPr>
              <w:spacing w:after="0" w:line="259" w:lineRule="auto"/>
              <w:ind w:left="0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2CEE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</w:p>
        </w:tc>
      </w:tr>
      <w:tr w:rsidR="005A2E0B" w:rsidRPr="00817D0A" w14:paraId="03392C40" w14:textId="77777777" w:rsidTr="00817D0A">
        <w:trPr>
          <w:trHeight w:val="510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7FF38" w14:textId="08E7C5AE" w:rsidR="005A2E0B" w:rsidRPr="00817D0A" w:rsidRDefault="005A2E0B" w:rsidP="005A2E0B">
            <w:pPr>
              <w:tabs>
                <w:tab w:val="center" w:pos="578"/>
                <w:tab w:val="center" w:pos="3598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sz w:val="22"/>
              </w:rPr>
              <w:tab/>
            </w:r>
            <w:r w:rsidRPr="00817D0A">
              <w:rPr>
                <w:rFonts w:asciiTheme="majorHAnsi" w:hAnsiTheme="majorHAnsi" w:cstheme="majorHAnsi"/>
                <w:b/>
                <w:sz w:val="28"/>
              </w:rPr>
              <w:t>P7-K1-W3</w:t>
            </w:r>
            <w:r w:rsidR="00BB5AEE" w:rsidRPr="00817D0A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  <w:r w:rsidR="005E7A8F" w:rsidRPr="00817D0A">
              <w:rPr>
                <w:rFonts w:asciiTheme="majorHAnsi" w:hAnsiTheme="majorHAnsi" w:cstheme="majorHAnsi"/>
                <w:b/>
                <w:sz w:val="28"/>
              </w:rPr>
              <w:t xml:space="preserve">   </w:t>
            </w:r>
            <w:r w:rsidRPr="00817D0A">
              <w:rPr>
                <w:rFonts w:asciiTheme="majorHAnsi" w:hAnsiTheme="majorHAnsi" w:cstheme="majorHAnsi"/>
                <w:b/>
                <w:sz w:val="28"/>
              </w:rPr>
              <w:t>Verzorgt</w:t>
            </w:r>
            <w:r w:rsidR="00BB5AEE" w:rsidRPr="00817D0A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gewasgezondheid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26FFC1" w14:textId="77777777" w:rsidR="005A2E0B" w:rsidRPr="00817D0A" w:rsidRDefault="005A2E0B" w:rsidP="005A2E0B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2E64FB" w14:textId="77777777" w:rsidR="005A2E0B" w:rsidRPr="00817D0A" w:rsidRDefault="005A2E0B" w:rsidP="005A2E0B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E4D12B" w14:textId="77777777" w:rsidR="005A2E0B" w:rsidRPr="00817D0A" w:rsidRDefault="005A2E0B" w:rsidP="005A2E0B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A2E0B" w:rsidRPr="005E7A8F" w14:paraId="5A5444EE" w14:textId="77777777" w:rsidTr="00817D0A">
        <w:trPr>
          <w:trHeight w:val="593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AB90" w14:textId="77777777" w:rsidR="005A2E0B" w:rsidRPr="005E7A8F" w:rsidRDefault="00BB5AEE" w:rsidP="005A2E0B">
            <w:pPr>
              <w:spacing w:after="0" w:line="259" w:lineRule="auto"/>
              <w:ind w:left="0" w:firstLine="0"/>
            </w:pPr>
            <w:r w:rsidRPr="005E7A8F">
              <w:t>v</w:t>
            </w:r>
            <w:r w:rsidR="005A2E0B" w:rsidRPr="005E7A8F">
              <w:t xml:space="preserve">itale groei herkennen en gewas controleren op mogelijke afwijkingen </w:t>
            </w:r>
          </w:p>
          <w:p w14:paraId="43634D9F" w14:textId="551B6B82" w:rsidR="007E1489" w:rsidRPr="005E7A8F" w:rsidRDefault="007E1489" w:rsidP="005A2E0B">
            <w:pPr>
              <w:spacing w:after="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9358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8BDC" w14:textId="77777777" w:rsidR="005A2E0B" w:rsidRPr="005E7A8F" w:rsidRDefault="005A2E0B" w:rsidP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382F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</w:tbl>
    <w:p w14:paraId="748E4A13" w14:textId="77777777" w:rsidR="005E7A8F" w:rsidRDefault="005E7A8F"/>
    <w:tbl>
      <w:tblPr>
        <w:tblStyle w:val="TableGrid"/>
        <w:tblW w:w="14010" w:type="dxa"/>
        <w:tblInd w:w="6" w:type="dxa"/>
        <w:tblCellMar>
          <w:top w:w="132" w:type="dxa"/>
          <w:left w:w="107" w:type="dxa"/>
        </w:tblCellMar>
        <w:tblLook w:val="04A0" w:firstRow="1" w:lastRow="0" w:firstColumn="1" w:lastColumn="0" w:noHBand="0" w:noVBand="1"/>
      </w:tblPr>
      <w:tblGrid>
        <w:gridCol w:w="6938"/>
        <w:gridCol w:w="1485"/>
        <w:gridCol w:w="2765"/>
        <w:gridCol w:w="2822"/>
      </w:tblGrid>
      <w:tr w:rsidR="005A2E0B" w:rsidRPr="00817D0A" w14:paraId="29846F9E" w14:textId="77777777" w:rsidTr="00817D0A">
        <w:trPr>
          <w:trHeight w:val="397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6AD41F70" w14:textId="77777777" w:rsidR="005E7A8F" w:rsidRPr="00817D0A" w:rsidRDefault="005A2E0B" w:rsidP="005E7A8F">
            <w:pPr>
              <w:spacing w:after="11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lastRenderedPageBreak/>
              <w:br w:type="page"/>
            </w:r>
            <w:r w:rsidR="005E7A8F" w:rsidRPr="00817D0A">
              <w:rPr>
                <w:rFonts w:asciiTheme="majorHAnsi" w:hAnsiTheme="majorHAnsi" w:cstheme="majorHAnsi"/>
                <w:b/>
                <w:sz w:val="28"/>
              </w:rPr>
              <w:t xml:space="preserve">Code bij </w:t>
            </w:r>
            <w:proofErr w:type="spellStart"/>
            <w:r w:rsidR="005E7A8F" w:rsidRPr="00817D0A">
              <w:rPr>
                <w:rFonts w:asciiTheme="majorHAnsi" w:hAnsiTheme="majorHAnsi" w:cstheme="majorHAnsi"/>
                <w:b/>
                <w:sz w:val="28"/>
              </w:rPr>
              <w:t>bpv</w:t>
            </w:r>
            <w:proofErr w:type="spellEnd"/>
            <w:r w:rsidR="005E7A8F" w:rsidRPr="00817D0A">
              <w:rPr>
                <w:rFonts w:asciiTheme="majorHAnsi" w:hAnsiTheme="majorHAnsi" w:cstheme="majorHAnsi"/>
                <w:b/>
                <w:sz w:val="28"/>
              </w:rPr>
              <w:t xml:space="preserve">-beoordeling en beroepsproeve </w:t>
            </w:r>
          </w:p>
          <w:p w14:paraId="6DE540FD" w14:textId="66C6FFD3" w:rsidR="005A2E0B" w:rsidRPr="00817D0A" w:rsidRDefault="005A2E0B" w:rsidP="005A2E0B">
            <w:pPr>
              <w:spacing w:after="11" w:line="259" w:lineRule="auto"/>
              <w:ind w:left="0" w:firstLine="0"/>
              <w:rPr>
                <w:rFonts w:asciiTheme="majorHAnsi" w:hAnsiTheme="majorHAnsi" w:cstheme="majorHAnsi"/>
              </w:rPr>
            </w:pPr>
          </w:p>
          <w:p w14:paraId="0EFB24A5" w14:textId="77777777" w:rsidR="005A2E0B" w:rsidRPr="00817D0A" w:rsidRDefault="005A2E0B" w:rsidP="005A2E0B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53B995CC" w14:textId="77777777" w:rsidR="005A2E0B" w:rsidRPr="00817D0A" w:rsidRDefault="005A2E0B" w:rsidP="005A2E0B">
            <w:pPr>
              <w:spacing w:after="52" w:line="259" w:lineRule="auto"/>
              <w:ind w:left="1" w:firstLine="0"/>
              <w:jc w:val="both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Voldoende  </w:t>
            </w:r>
          </w:p>
          <w:p w14:paraId="11B4945F" w14:textId="2D3E693F" w:rsidR="005A2E0B" w:rsidRPr="00817D0A" w:rsidRDefault="005E7A8F" w:rsidP="005A2E0B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>g</w:t>
            </w:r>
            <w:r w:rsidR="005A2E0B" w:rsidRPr="00817D0A">
              <w:rPr>
                <w:rFonts w:asciiTheme="majorHAnsi" w:hAnsiTheme="majorHAnsi" w:cstheme="majorHAnsi"/>
                <w:b/>
                <w:sz w:val="28"/>
              </w:rPr>
              <w:t xml:space="preserve">eoefend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57ACAB25" w14:textId="77777777" w:rsidR="005A2E0B" w:rsidRPr="00817D0A" w:rsidRDefault="005A2E0B" w:rsidP="005A2E0B">
            <w:pPr>
              <w:spacing w:after="5" w:line="23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Planning in welke maand/bij welke </w:t>
            </w:r>
          </w:p>
          <w:p w14:paraId="162E91D8" w14:textId="77777777" w:rsidR="005A2E0B" w:rsidRPr="00817D0A" w:rsidRDefault="005A2E0B" w:rsidP="005A2E0B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activiteit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139DD86C" w14:textId="77777777" w:rsidR="005A2E0B" w:rsidRPr="00817D0A" w:rsidRDefault="005A2E0B" w:rsidP="005A2E0B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Datum geoefend  Aandachtspunten </w:t>
            </w:r>
          </w:p>
        </w:tc>
      </w:tr>
      <w:tr w:rsidR="005A2E0B" w:rsidRPr="005E7A8F" w14:paraId="44A8828B" w14:textId="77777777" w:rsidTr="00817D0A">
        <w:trPr>
          <w:trHeight w:val="397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C5B5" w14:textId="77777777" w:rsidR="005A2E0B" w:rsidRPr="005E7A8F" w:rsidRDefault="005A2E0B" w:rsidP="005A2E0B">
            <w:pPr>
              <w:spacing w:after="0" w:line="259" w:lineRule="auto"/>
              <w:ind w:left="0" w:firstLine="0"/>
            </w:pPr>
            <w:r w:rsidRPr="005E7A8F">
              <w:t xml:space="preserve">biologische bestrijding toepassen (kas)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8B45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99B9" w14:textId="77777777" w:rsidR="005A2E0B" w:rsidRPr="005E7A8F" w:rsidRDefault="005A2E0B" w:rsidP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4F3C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5A2E0B" w:rsidRPr="005E7A8F" w14:paraId="45D9C803" w14:textId="77777777" w:rsidTr="00817D0A">
        <w:trPr>
          <w:trHeight w:val="271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EEDB" w14:textId="77777777" w:rsidR="005A2E0B" w:rsidRPr="005E7A8F" w:rsidRDefault="005A2E0B" w:rsidP="005A2E0B">
            <w:pPr>
              <w:spacing w:after="0" w:line="259" w:lineRule="auto"/>
              <w:ind w:left="0" w:firstLine="0"/>
            </w:pPr>
            <w:r w:rsidRPr="005E7A8F">
              <w:t xml:space="preserve">ondersteunende meststoffen of middelen inzetten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11AA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72E2" w14:textId="77777777" w:rsidR="005A2E0B" w:rsidRPr="005E7A8F" w:rsidRDefault="005A2E0B" w:rsidP="005A2E0B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36EC" w14:textId="77777777" w:rsidR="005A2E0B" w:rsidRPr="005E7A8F" w:rsidRDefault="005A2E0B" w:rsidP="005A2E0B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FA7584" w:rsidRPr="00817D0A" w14:paraId="4D7B542E" w14:textId="77777777" w:rsidTr="00817D0A">
        <w:trPr>
          <w:trHeight w:val="271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DAF17B" w14:textId="58EE7651" w:rsidR="00FA7584" w:rsidRPr="00817D0A" w:rsidRDefault="00FA7584" w:rsidP="00FA7584">
            <w:pPr>
              <w:tabs>
                <w:tab w:val="center" w:pos="578"/>
                <w:tab w:val="center" w:pos="3922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sz w:val="22"/>
              </w:rPr>
              <w:tab/>
            </w: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P7-K1-W4 </w:t>
            </w:r>
            <w:r w:rsidR="005E7A8F" w:rsidRPr="00817D0A">
              <w:rPr>
                <w:rFonts w:asciiTheme="majorHAnsi" w:hAnsiTheme="majorHAnsi" w:cstheme="majorHAnsi"/>
                <w:b/>
                <w:sz w:val="28"/>
              </w:rPr>
              <w:t xml:space="preserve">   </w:t>
            </w:r>
            <w:r w:rsidRPr="00817D0A">
              <w:rPr>
                <w:rFonts w:asciiTheme="majorHAnsi" w:hAnsiTheme="majorHAnsi" w:cstheme="majorHAnsi"/>
                <w:b/>
                <w:sz w:val="28"/>
              </w:rPr>
              <w:t>Verzorg</w:t>
            </w:r>
            <w:r w:rsidR="00BB5AEE" w:rsidRPr="00817D0A">
              <w:rPr>
                <w:rFonts w:asciiTheme="majorHAnsi" w:hAnsiTheme="majorHAnsi" w:cstheme="majorHAnsi"/>
                <w:b/>
                <w:sz w:val="28"/>
              </w:rPr>
              <w:t>t</w:t>
            </w: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 dieren en dierlijk product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6EE615" w14:textId="77777777" w:rsidR="00FA7584" w:rsidRPr="00817D0A" w:rsidRDefault="00FA7584" w:rsidP="00FA7584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7D8AC4" w14:textId="77777777" w:rsidR="00FA7584" w:rsidRPr="00817D0A" w:rsidRDefault="00FA7584" w:rsidP="00FA7584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418AEB" w14:textId="77777777" w:rsidR="00FA7584" w:rsidRPr="00817D0A" w:rsidRDefault="00FA7584" w:rsidP="00FA7584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FA7584" w:rsidRPr="005E7A8F" w14:paraId="067D04D6" w14:textId="77777777" w:rsidTr="00817D0A">
        <w:trPr>
          <w:trHeight w:val="271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764" w14:textId="77777777" w:rsidR="00FA7584" w:rsidRPr="005E7A8F" w:rsidRDefault="00FA7584" w:rsidP="00FA7584">
            <w:pPr>
              <w:spacing w:after="0" w:line="259" w:lineRule="auto"/>
              <w:ind w:left="0" w:right="6" w:firstLine="0"/>
            </w:pPr>
            <w:r w:rsidRPr="005E7A8F">
              <w:t xml:space="preserve">dieren verplaatsen (bijv. ophalen voor melken of naar andere weide)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A029" w14:textId="77777777" w:rsidR="00FA7584" w:rsidRPr="005E7A8F" w:rsidRDefault="00FA7584" w:rsidP="00FA7584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44E0" w14:textId="77777777" w:rsidR="00FA7584" w:rsidRPr="005E7A8F" w:rsidRDefault="00FA7584" w:rsidP="00FA7584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0224" w14:textId="77777777" w:rsidR="00FA7584" w:rsidRPr="005E7A8F" w:rsidRDefault="00FA7584" w:rsidP="00FA7584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FA7584" w:rsidRPr="005E7A8F" w14:paraId="6AFADA78" w14:textId="77777777" w:rsidTr="00817D0A">
        <w:trPr>
          <w:trHeight w:val="271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437D" w14:textId="77777777" w:rsidR="00FA7584" w:rsidRPr="005E7A8F" w:rsidRDefault="00FA7584" w:rsidP="00FA7584">
            <w:pPr>
              <w:spacing w:after="0" w:line="259" w:lineRule="auto"/>
              <w:ind w:left="0" w:right="56" w:firstLine="0"/>
            </w:pPr>
            <w:r w:rsidRPr="005E7A8F">
              <w:t xml:space="preserve">verzorgen: voeren, controle op water, opstrooien, jongvee verzorgen, scheren, klauwen bekappen / hoefjes bijsnijden, oormerken zetten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B94D" w14:textId="77777777" w:rsidR="00FA7584" w:rsidRPr="005E7A8F" w:rsidRDefault="00FA7584" w:rsidP="00FA7584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CDE" w14:textId="77777777" w:rsidR="00FA7584" w:rsidRPr="005E7A8F" w:rsidRDefault="00FA7584" w:rsidP="00FA7584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0579" w14:textId="77777777" w:rsidR="00FA7584" w:rsidRPr="005E7A8F" w:rsidRDefault="00FA7584" w:rsidP="00FA7584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FA7584" w:rsidRPr="005E7A8F" w14:paraId="34C84503" w14:textId="77777777" w:rsidTr="00817D0A">
        <w:trPr>
          <w:trHeight w:val="271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1825" w14:textId="77777777" w:rsidR="00FA7584" w:rsidRPr="005E7A8F" w:rsidRDefault="00FA7584" w:rsidP="00FA7584">
            <w:pPr>
              <w:spacing w:after="0" w:line="259" w:lineRule="auto"/>
              <w:ind w:left="0" w:firstLine="0"/>
            </w:pPr>
            <w:r w:rsidRPr="005E7A8F">
              <w:t xml:space="preserve">afrastering opzetten en repareren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024E" w14:textId="77777777" w:rsidR="00FA7584" w:rsidRPr="005E7A8F" w:rsidRDefault="00FA7584" w:rsidP="00FA7584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5363" w14:textId="77777777" w:rsidR="00FA7584" w:rsidRPr="005E7A8F" w:rsidRDefault="00FA7584" w:rsidP="00FA7584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C9C4" w14:textId="77777777" w:rsidR="00FA7584" w:rsidRPr="005E7A8F" w:rsidRDefault="00FA7584" w:rsidP="00FA7584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FA7584" w:rsidRPr="005E7A8F" w14:paraId="0F603FCA" w14:textId="77777777" w:rsidTr="00817D0A">
        <w:trPr>
          <w:trHeight w:val="271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51A5" w14:textId="77777777" w:rsidR="00FA7584" w:rsidRPr="005E7A8F" w:rsidRDefault="00FA7584" w:rsidP="00FA7584">
            <w:pPr>
              <w:spacing w:after="0" w:line="259" w:lineRule="auto"/>
              <w:ind w:left="0" w:firstLine="0"/>
            </w:pPr>
            <w:r w:rsidRPr="005E7A8F">
              <w:t>instructie geven over werkprocedures en veiligheid en werkzaamheden kunnen demonstreren rondom verzorging dieren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DA58" w14:textId="77777777" w:rsidR="00FA7584" w:rsidRPr="005E7A8F" w:rsidRDefault="00FA7584" w:rsidP="00FA7584">
            <w:pPr>
              <w:spacing w:after="0" w:line="259" w:lineRule="auto"/>
              <w:ind w:left="1" w:firstLine="0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2CAD" w14:textId="77777777" w:rsidR="00FA7584" w:rsidRPr="005E7A8F" w:rsidRDefault="00FA7584" w:rsidP="00FA7584">
            <w:pPr>
              <w:spacing w:after="0" w:line="259" w:lineRule="auto"/>
              <w:ind w:left="0" w:firstLine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B701" w14:textId="77777777" w:rsidR="00FA7584" w:rsidRPr="005E7A8F" w:rsidRDefault="00FA7584" w:rsidP="00FA7584">
            <w:pPr>
              <w:spacing w:after="0" w:line="259" w:lineRule="auto"/>
              <w:ind w:left="1" w:firstLine="0"/>
            </w:pPr>
          </w:p>
        </w:tc>
      </w:tr>
      <w:tr w:rsidR="00FA7584" w:rsidRPr="005E7A8F" w14:paraId="6C86BB94" w14:textId="77777777" w:rsidTr="00817D0A">
        <w:trPr>
          <w:trHeight w:val="271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D21E" w14:textId="77777777" w:rsidR="00FA7584" w:rsidRPr="005E7A8F" w:rsidRDefault="00FA7584" w:rsidP="00FA7584">
            <w:pPr>
              <w:spacing w:after="0" w:line="259" w:lineRule="auto"/>
              <w:ind w:left="0" w:firstLine="0"/>
            </w:pPr>
            <w:r w:rsidRPr="005E7A8F">
              <w:t xml:space="preserve">melken, eieren rapen, verwerken producten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B70F" w14:textId="77777777" w:rsidR="00FA7584" w:rsidRPr="005E7A8F" w:rsidRDefault="00FA7584" w:rsidP="00FA7584">
            <w:pPr>
              <w:spacing w:after="0" w:line="259" w:lineRule="auto"/>
              <w:ind w:left="1" w:firstLine="0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B34F" w14:textId="77777777" w:rsidR="00FA7584" w:rsidRPr="005E7A8F" w:rsidRDefault="00FA7584" w:rsidP="00FA7584">
            <w:pPr>
              <w:spacing w:after="0" w:line="259" w:lineRule="auto"/>
              <w:ind w:left="0" w:firstLine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B716" w14:textId="77777777" w:rsidR="00FA7584" w:rsidRPr="005E7A8F" w:rsidRDefault="00FA7584" w:rsidP="00FA7584">
            <w:pPr>
              <w:spacing w:after="0" w:line="259" w:lineRule="auto"/>
              <w:ind w:left="1" w:firstLine="0"/>
            </w:pPr>
          </w:p>
        </w:tc>
      </w:tr>
      <w:tr w:rsidR="00FA7584" w:rsidRPr="005E7A8F" w14:paraId="13C8E400" w14:textId="77777777" w:rsidTr="00817D0A">
        <w:trPr>
          <w:trHeight w:val="271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0EE3" w14:textId="77777777" w:rsidR="00FA7584" w:rsidRPr="005E7A8F" w:rsidRDefault="00FA7584" w:rsidP="00FA7584">
            <w:pPr>
              <w:spacing w:after="0" w:line="259" w:lineRule="auto"/>
              <w:ind w:left="0" w:firstLine="0"/>
            </w:pPr>
            <w:r w:rsidRPr="005E7A8F">
              <w:t xml:space="preserve">instructie geven over werkprocedures en veiligheid en werkzaamheden kunnen demonstreren rondom produceren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C027" w14:textId="77777777" w:rsidR="00FA7584" w:rsidRPr="005E7A8F" w:rsidRDefault="00FA7584" w:rsidP="00FA7584">
            <w:pPr>
              <w:spacing w:after="0" w:line="259" w:lineRule="auto"/>
              <w:ind w:left="1" w:firstLine="0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8005" w14:textId="77777777" w:rsidR="00FA7584" w:rsidRPr="005E7A8F" w:rsidRDefault="00FA7584" w:rsidP="00FA7584">
            <w:pPr>
              <w:spacing w:after="0" w:line="259" w:lineRule="auto"/>
              <w:ind w:left="0" w:firstLine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1038" w14:textId="77777777" w:rsidR="00FA7584" w:rsidRPr="005E7A8F" w:rsidRDefault="00FA7584" w:rsidP="00FA7584">
            <w:pPr>
              <w:spacing w:after="0" w:line="259" w:lineRule="auto"/>
              <w:ind w:left="1" w:firstLine="0"/>
            </w:pPr>
          </w:p>
        </w:tc>
      </w:tr>
      <w:tr w:rsidR="00FA7584" w:rsidRPr="005E7A8F" w14:paraId="2EF57631" w14:textId="77777777" w:rsidTr="00817D0A">
        <w:trPr>
          <w:trHeight w:val="271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9B8F" w14:textId="77777777" w:rsidR="00FA7584" w:rsidRPr="005E7A8F" w:rsidRDefault="00FA7584" w:rsidP="00FA7584">
            <w:pPr>
              <w:spacing w:after="0" w:line="259" w:lineRule="auto"/>
              <w:ind w:left="0" w:firstLine="0"/>
            </w:pPr>
            <w:r w:rsidRPr="005E7A8F">
              <w:t>dierenwelzijn bewaken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8255" w14:textId="77777777" w:rsidR="00FA7584" w:rsidRPr="005E7A8F" w:rsidRDefault="00FA7584" w:rsidP="00FA7584">
            <w:pPr>
              <w:spacing w:after="0" w:line="259" w:lineRule="auto"/>
              <w:ind w:left="1" w:firstLine="0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D85C" w14:textId="77777777" w:rsidR="00FA7584" w:rsidRPr="005E7A8F" w:rsidRDefault="00FA7584" w:rsidP="00FA7584">
            <w:pPr>
              <w:spacing w:after="0" w:line="259" w:lineRule="auto"/>
              <w:ind w:left="0" w:firstLine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2753" w14:textId="77777777" w:rsidR="00FA7584" w:rsidRPr="005E7A8F" w:rsidRDefault="00FA7584" w:rsidP="00FA7584">
            <w:pPr>
              <w:spacing w:after="0" w:line="259" w:lineRule="auto"/>
              <w:ind w:left="1" w:firstLine="0"/>
            </w:pPr>
          </w:p>
        </w:tc>
      </w:tr>
      <w:tr w:rsidR="00FA7584" w:rsidRPr="00817D0A" w14:paraId="218BFAA9" w14:textId="77777777" w:rsidTr="00817D0A">
        <w:trPr>
          <w:trHeight w:val="271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9C403E1" w14:textId="5EA61D92" w:rsidR="00FA7584" w:rsidRPr="00817D0A" w:rsidRDefault="00FA7584" w:rsidP="00FA7584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P7-K1-W5 </w:t>
            </w:r>
            <w:r w:rsidR="005E7A8F" w:rsidRPr="00817D0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</w:t>
            </w:r>
            <w:r w:rsidRPr="00817D0A">
              <w:rPr>
                <w:rFonts w:asciiTheme="majorHAnsi" w:hAnsiTheme="majorHAnsi" w:cstheme="majorHAnsi"/>
                <w:b/>
                <w:sz w:val="28"/>
                <w:szCs w:val="28"/>
              </w:rPr>
              <w:t>Werkt mee aan verdere ontwikkeling biologisch-dynamische methode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FD58C8F" w14:textId="77777777" w:rsidR="00FA7584" w:rsidRPr="00817D0A" w:rsidRDefault="00FA7584" w:rsidP="00FA7584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E7DF7CF" w14:textId="77777777" w:rsidR="00FA7584" w:rsidRPr="00817D0A" w:rsidRDefault="00FA7584" w:rsidP="00FA7584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19879F9" w14:textId="77777777" w:rsidR="00FA7584" w:rsidRPr="00817D0A" w:rsidRDefault="00FA7584" w:rsidP="00FA7584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</w:p>
        </w:tc>
      </w:tr>
      <w:tr w:rsidR="00FA7584" w:rsidRPr="005E7A8F" w14:paraId="03C8CB24" w14:textId="77777777" w:rsidTr="00817D0A">
        <w:trPr>
          <w:trHeight w:val="271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D786" w14:textId="77777777" w:rsidR="00FA7584" w:rsidRPr="005E7A8F" w:rsidRDefault="00762313" w:rsidP="00FA7584">
            <w:pPr>
              <w:spacing w:after="0" w:line="259" w:lineRule="auto"/>
              <w:ind w:left="0" w:firstLine="0"/>
            </w:pPr>
            <w:r w:rsidRPr="005E7A8F">
              <w:t xml:space="preserve">Met leidinggevende inzichten, ideeën, benaderingen over de bd-methode bespreken </w:t>
            </w:r>
          </w:p>
          <w:p w14:paraId="5127F703" w14:textId="77777777" w:rsidR="00762313" w:rsidRPr="005E7A8F" w:rsidRDefault="00762313" w:rsidP="00FA7584">
            <w:pPr>
              <w:spacing w:after="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04F0" w14:textId="77777777" w:rsidR="00FA7584" w:rsidRPr="005E7A8F" w:rsidRDefault="00FA7584" w:rsidP="00FA7584">
            <w:pPr>
              <w:spacing w:after="0" w:line="259" w:lineRule="auto"/>
              <w:ind w:left="1" w:firstLine="0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0C4E" w14:textId="77777777" w:rsidR="00FA7584" w:rsidRPr="005E7A8F" w:rsidRDefault="00FA7584" w:rsidP="00FA7584">
            <w:pPr>
              <w:spacing w:after="0" w:line="259" w:lineRule="auto"/>
              <w:ind w:left="0" w:firstLine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F11E" w14:textId="77777777" w:rsidR="00FA7584" w:rsidRPr="005E7A8F" w:rsidRDefault="00FA7584" w:rsidP="00FA7584">
            <w:pPr>
              <w:spacing w:after="0" w:line="259" w:lineRule="auto"/>
              <w:ind w:left="1" w:firstLine="0"/>
            </w:pPr>
          </w:p>
        </w:tc>
      </w:tr>
      <w:tr w:rsidR="00762313" w:rsidRPr="00817D0A" w14:paraId="69558C46" w14:textId="77777777" w:rsidTr="00817D0A">
        <w:trPr>
          <w:trHeight w:val="487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28B816F4" w14:textId="77777777" w:rsidR="005E7A8F" w:rsidRPr="00817D0A" w:rsidRDefault="005E7A8F" w:rsidP="005E7A8F">
            <w:pPr>
              <w:spacing w:after="11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lastRenderedPageBreak/>
              <w:t xml:space="preserve">Code bij </w:t>
            </w:r>
            <w:proofErr w:type="spellStart"/>
            <w:r w:rsidRPr="00817D0A">
              <w:rPr>
                <w:rFonts w:asciiTheme="majorHAnsi" w:hAnsiTheme="majorHAnsi" w:cstheme="majorHAnsi"/>
                <w:b/>
                <w:sz w:val="28"/>
              </w:rPr>
              <w:t>bpv</w:t>
            </w:r>
            <w:proofErr w:type="spellEnd"/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-beoordeling en beroepsproeve </w:t>
            </w:r>
          </w:p>
          <w:p w14:paraId="4D8BA015" w14:textId="7156C45D" w:rsidR="00762313" w:rsidRPr="00817D0A" w:rsidRDefault="00762313" w:rsidP="00762313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00892850" w14:textId="77777777" w:rsidR="00762313" w:rsidRPr="00817D0A" w:rsidRDefault="00762313" w:rsidP="00762313">
            <w:pPr>
              <w:spacing w:after="52" w:line="259" w:lineRule="auto"/>
              <w:ind w:left="1" w:firstLine="0"/>
              <w:jc w:val="both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Voldoende  </w:t>
            </w:r>
          </w:p>
          <w:p w14:paraId="28DC4102" w14:textId="17E47E6B" w:rsidR="00762313" w:rsidRPr="00817D0A" w:rsidRDefault="005E7A8F" w:rsidP="00762313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>g</w:t>
            </w:r>
            <w:r w:rsidR="00762313" w:rsidRPr="00817D0A">
              <w:rPr>
                <w:rFonts w:asciiTheme="majorHAnsi" w:hAnsiTheme="majorHAnsi" w:cstheme="majorHAnsi"/>
                <w:b/>
                <w:sz w:val="28"/>
              </w:rPr>
              <w:t xml:space="preserve">eoefend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24B6A932" w14:textId="77777777" w:rsidR="00762313" w:rsidRPr="00817D0A" w:rsidRDefault="00762313" w:rsidP="00762313">
            <w:pPr>
              <w:spacing w:after="5" w:line="23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Planning in welke maand/bij welke </w:t>
            </w:r>
          </w:p>
          <w:p w14:paraId="0E859C60" w14:textId="77777777" w:rsidR="00762313" w:rsidRPr="00817D0A" w:rsidRDefault="00762313" w:rsidP="00762313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activiteit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36CCC95C" w14:textId="77777777" w:rsidR="00762313" w:rsidRPr="00817D0A" w:rsidRDefault="00762313" w:rsidP="00762313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Datum geoefend  Aandachtspunten </w:t>
            </w:r>
          </w:p>
        </w:tc>
      </w:tr>
      <w:tr w:rsidR="00762313" w:rsidRPr="00817D0A" w14:paraId="0540E5CC" w14:textId="77777777" w:rsidTr="00817D0A">
        <w:trPr>
          <w:trHeight w:val="487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F34448" w14:textId="4EBB9BB6" w:rsidR="00762313" w:rsidRPr="00817D0A" w:rsidRDefault="00762313" w:rsidP="00762313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>P7-K2-W1</w:t>
            </w:r>
            <w:r w:rsidR="005E7A8F" w:rsidRPr="00817D0A">
              <w:rPr>
                <w:rFonts w:asciiTheme="majorHAnsi" w:hAnsiTheme="majorHAnsi" w:cstheme="majorHAnsi"/>
                <w:b/>
                <w:sz w:val="28"/>
              </w:rPr>
              <w:t xml:space="preserve">   </w:t>
            </w: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 Bewaakt planning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8F3262" w14:textId="77777777" w:rsidR="00762313" w:rsidRPr="00817D0A" w:rsidRDefault="00762313" w:rsidP="00762313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8CA43B" w14:textId="77777777" w:rsidR="00762313" w:rsidRPr="00817D0A" w:rsidRDefault="00762313" w:rsidP="00762313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8541FA" w14:textId="77777777" w:rsidR="00762313" w:rsidRPr="00817D0A" w:rsidRDefault="00762313" w:rsidP="00762313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762313" w:rsidRPr="005E7A8F" w14:paraId="28ECA54A" w14:textId="77777777" w:rsidTr="00817D0A">
        <w:trPr>
          <w:trHeight w:val="297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6BA6" w14:textId="77777777" w:rsidR="00762313" w:rsidRPr="005E7A8F" w:rsidRDefault="00762313" w:rsidP="00762313">
            <w:pPr>
              <w:spacing w:after="0" w:line="259" w:lineRule="auto"/>
              <w:ind w:left="0" w:firstLine="0"/>
            </w:pPr>
            <w:r w:rsidRPr="005E7A8F">
              <w:t>een arbeidsplanning voor een week maken</w:t>
            </w:r>
            <w:r w:rsidRPr="005E7A8F">
              <w:rPr>
                <w:b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7D0C" w14:textId="77777777" w:rsidR="00762313" w:rsidRPr="005E7A8F" w:rsidRDefault="00762313" w:rsidP="00762313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029D" w14:textId="77777777" w:rsidR="00762313" w:rsidRPr="005E7A8F" w:rsidRDefault="00762313" w:rsidP="00762313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FEED" w14:textId="77777777" w:rsidR="00762313" w:rsidRPr="005E7A8F" w:rsidRDefault="00762313" w:rsidP="00762313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762313" w:rsidRPr="005E7A8F" w14:paraId="7D2A6E3F" w14:textId="77777777" w:rsidTr="00817D0A">
        <w:trPr>
          <w:trHeight w:val="261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BD89" w14:textId="77777777" w:rsidR="00762313" w:rsidRPr="005E7A8F" w:rsidRDefault="00762313" w:rsidP="00762313">
            <w:pPr>
              <w:spacing w:after="0" w:line="259" w:lineRule="auto"/>
              <w:ind w:left="0" w:firstLine="0"/>
            </w:pPr>
            <w:r w:rsidRPr="005E7A8F">
              <w:t>planning bespreken met medewerkers en leidinggevende</w:t>
            </w:r>
            <w:r w:rsidRPr="005E7A8F">
              <w:rPr>
                <w:b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E657" w14:textId="77777777" w:rsidR="00762313" w:rsidRPr="005E7A8F" w:rsidRDefault="00762313" w:rsidP="00762313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92F1" w14:textId="77777777" w:rsidR="00762313" w:rsidRPr="005E7A8F" w:rsidRDefault="00762313" w:rsidP="00762313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DA6E" w14:textId="77777777" w:rsidR="00762313" w:rsidRPr="005E7A8F" w:rsidRDefault="00762313" w:rsidP="00762313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762313" w:rsidRPr="005E7A8F" w14:paraId="66E16AE5" w14:textId="77777777" w:rsidTr="00817D0A">
        <w:trPr>
          <w:trHeight w:val="367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613E" w14:textId="77777777" w:rsidR="00762313" w:rsidRPr="005E7A8F" w:rsidRDefault="00762313" w:rsidP="00762313">
            <w:pPr>
              <w:spacing w:after="0" w:line="259" w:lineRule="auto"/>
              <w:ind w:left="0" w:firstLine="0"/>
            </w:pPr>
            <w:r w:rsidRPr="005E7A8F">
              <w:t>planning bewaken en leidinggevende informeren over de voortgang</w:t>
            </w:r>
            <w:r w:rsidRPr="005E7A8F">
              <w:rPr>
                <w:b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7930" w14:textId="77777777" w:rsidR="00762313" w:rsidRPr="005E7A8F" w:rsidRDefault="00762313" w:rsidP="00762313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1555" w14:textId="77777777" w:rsidR="00762313" w:rsidRPr="005E7A8F" w:rsidRDefault="00762313" w:rsidP="00762313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3120" w14:textId="77777777" w:rsidR="00762313" w:rsidRPr="005E7A8F" w:rsidRDefault="00762313" w:rsidP="00762313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762313" w:rsidRPr="00817D0A" w14:paraId="465A805A" w14:textId="77777777" w:rsidTr="00817D0A">
        <w:trPr>
          <w:trHeight w:val="509"/>
        </w:trPr>
        <w:tc>
          <w:tcPr>
            <w:tcW w:w="1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CEBDF6" w14:textId="2E0346B0" w:rsidR="00762313" w:rsidRPr="00817D0A" w:rsidRDefault="00762313" w:rsidP="00762313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P7-K2-W2  </w:t>
            </w:r>
            <w:r w:rsidR="005E7A8F" w:rsidRPr="00817D0A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 Instrueert medewerkers </w:t>
            </w:r>
          </w:p>
        </w:tc>
      </w:tr>
      <w:tr w:rsidR="00762313" w:rsidRPr="005E7A8F" w14:paraId="0A1210F0" w14:textId="77777777" w:rsidTr="00817D0A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CB73" w14:textId="77777777" w:rsidR="00762313" w:rsidRPr="005E7A8F" w:rsidRDefault="00762313" w:rsidP="00762313">
            <w:pPr>
              <w:spacing w:after="0" w:line="259" w:lineRule="auto"/>
              <w:ind w:left="0" w:firstLine="0"/>
            </w:pPr>
            <w:r w:rsidRPr="005E7A8F">
              <w:t xml:space="preserve">instructie geven over werkprocedures en veiligheid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AA94" w14:textId="77777777" w:rsidR="00762313" w:rsidRPr="005E7A8F" w:rsidRDefault="00762313" w:rsidP="00762313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EBA0" w14:textId="77777777" w:rsidR="00762313" w:rsidRPr="005E7A8F" w:rsidRDefault="00762313" w:rsidP="00762313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1645" w14:textId="77777777" w:rsidR="00762313" w:rsidRPr="005E7A8F" w:rsidRDefault="00762313" w:rsidP="00762313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762313" w:rsidRPr="005E7A8F" w14:paraId="22D1A11A" w14:textId="77777777" w:rsidTr="00817D0A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7FAE" w14:textId="158F0280" w:rsidR="00762313" w:rsidRPr="005E7A8F" w:rsidRDefault="00762313" w:rsidP="00762313">
            <w:pPr>
              <w:spacing w:after="0" w:line="259" w:lineRule="auto"/>
              <w:ind w:left="0" w:firstLine="0"/>
            </w:pPr>
            <w:r w:rsidRPr="005E7A8F">
              <w:t xml:space="preserve">medewerkers </w:t>
            </w:r>
            <w:r w:rsidR="004776AA" w:rsidRPr="005E7A8F">
              <w:t xml:space="preserve">heldere en onderbouwde </w:t>
            </w:r>
            <w:r w:rsidRPr="005E7A8F">
              <w:t>feedback geven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34C3" w14:textId="77777777" w:rsidR="00762313" w:rsidRPr="005E7A8F" w:rsidRDefault="00762313" w:rsidP="00762313">
            <w:pPr>
              <w:spacing w:after="0" w:line="259" w:lineRule="auto"/>
              <w:ind w:left="1" w:firstLine="0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151A" w14:textId="77777777" w:rsidR="00762313" w:rsidRPr="005E7A8F" w:rsidRDefault="00762313" w:rsidP="00762313">
            <w:pPr>
              <w:spacing w:after="0" w:line="259" w:lineRule="auto"/>
              <w:ind w:left="0" w:firstLine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4E60" w14:textId="77777777" w:rsidR="00762313" w:rsidRPr="005E7A8F" w:rsidRDefault="00762313" w:rsidP="00762313">
            <w:pPr>
              <w:spacing w:after="0" w:line="259" w:lineRule="auto"/>
              <w:ind w:left="1" w:firstLine="0"/>
            </w:pPr>
          </w:p>
        </w:tc>
      </w:tr>
      <w:tr w:rsidR="00762313" w:rsidRPr="005E7A8F" w14:paraId="7D335A75" w14:textId="77777777" w:rsidTr="00817D0A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2F52" w14:textId="77777777" w:rsidR="00762313" w:rsidRPr="005E7A8F" w:rsidRDefault="00762313" w:rsidP="00762313">
            <w:pPr>
              <w:spacing w:after="0" w:line="259" w:lineRule="auto"/>
              <w:ind w:left="0" w:firstLine="0"/>
            </w:pPr>
            <w:r w:rsidRPr="005E7A8F">
              <w:t xml:space="preserve">werkzaamheden  demonstreren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4491" w14:textId="77777777" w:rsidR="00762313" w:rsidRPr="005E7A8F" w:rsidRDefault="00762313" w:rsidP="00762313">
            <w:pPr>
              <w:spacing w:after="0" w:line="259" w:lineRule="auto"/>
              <w:ind w:left="1" w:firstLine="0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381B" w14:textId="77777777" w:rsidR="00762313" w:rsidRPr="005E7A8F" w:rsidRDefault="00762313" w:rsidP="00762313">
            <w:pPr>
              <w:spacing w:after="0" w:line="259" w:lineRule="auto"/>
              <w:ind w:left="0" w:firstLine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3DF3" w14:textId="77777777" w:rsidR="00762313" w:rsidRPr="005E7A8F" w:rsidRDefault="00762313" w:rsidP="00762313">
            <w:pPr>
              <w:spacing w:after="0" w:line="259" w:lineRule="auto"/>
              <w:ind w:left="1" w:firstLine="0"/>
            </w:pPr>
          </w:p>
        </w:tc>
      </w:tr>
      <w:tr w:rsidR="00BB5AEE" w:rsidRPr="005E7A8F" w14:paraId="09633F11" w14:textId="77777777" w:rsidTr="00817D0A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8BCA" w14:textId="7856054A" w:rsidR="00BB5AEE" w:rsidRPr="005E7A8F" w:rsidRDefault="00BB5AEE" w:rsidP="00BB5AEE">
            <w:pPr>
              <w:spacing w:after="0" w:line="259" w:lineRule="auto"/>
              <w:ind w:left="0" w:firstLine="0"/>
            </w:pPr>
            <w:r w:rsidRPr="005E7A8F">
              <w:t xml:space="preserve">veehouderij: instructie geven over werkprocedures en veiligheid en werkzaamheden kunnen demonstreren rondom voederwinning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C5B" w14:textId="1F319D6B" w:rsidR="00BB5AEE" w:rsidRPr="005E7A8F" w:rsidRDefault="00BB5AEE" w:rsidP="00BB5AEE">
            <w:pPr>
              <w:spacing w:after="0" w:line="259" w:lineRule="auto"/>
              <w:ind w:left="1" w:firstLine="0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7CD6" w14:textId="21D90F6D" w:rsidR="00BB5AEE" w:rsidRPr="005E7A8F" w:rsidRDefault="00BB5AEE" w:rsidP="00BB5AEE">
            <w:pPr>
              <w:spacing w:after="0" w:line="259" w:lineRule="auto"/>
              <w:ind w:left="0" w:firstLine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E60C" w14:textId="4B694DC3" w:rsidR="00BB5AEE" w:rsidRPr="005E7A8F" w:rsidRDefault="00BB5AEE" w:rsidP="00BB5AEE">
            <w:pPr>
              <w:spacing w:after="0" w:line="259" w:lineRule="auto"/>
              <w:ind w:left="1" w:firstLine="0"/>
            </w:pPr>
          </w:p>
        </w:tc>
      </w:tr>
    </w:tbl>
    <w:p w14:paraId="362229C6" w14:textId="06D01593" w:rsidR="005A2E0B" w:rsidRDefault="005E7A8F">
      <w:pPr>
        <w:spacing w:after="0" w:line="259" w:lineRule="auto"/>
        <w:ind w:left="-1418" w:right="15369" w:firstLine="0"/>
      </w:pPr>
      <w:r>
        <w:tab/>
      </w:r>
      <w:r>
        <w:tab/>
      </w:r>
      <w:r>
        <w:tab/>
      </w:r>
      <w:r>
        <w:tab/>
      </w:r>
    </w:p>
    <w:p w14:paraId="43019022" w14:textId="77777777" w:rsidR="005E7A8F" w:rsidRPr="005E7A8F" w:rsidRDefault="005E7A8F">
      <w:pPr>
        <w:spacing w:after="0" w:line="259" w:lineRule="auto"/>
        <w:ind w:left="-1418" w:right="15369" w:firstLine="0"/>
      </w:pPr>
    </w:p>
    <w:p w14:paraId="57A960BA" w14:textId="77777777" w:rsidR="005A2E0B" w:rsidRPr="005E7A8F" w:rsidRDefault="005A2E0B">
      <w:pPr>
        <w:spacing w:after="160" w:line="259" w:lineRule="auto"/>
        <w:ind w:left="0" w:firstLine="0"/>
      </w:pPr>
      <w:r w:rsidRPr="005E7A8F">
        <w:br w:type="page"/>
      </w:r>
    </w:p>
    <w:p w14:paraId="17F0AA92" w14:textId="77777777" w:rsidR="00694AC8" w:rsidRPr="005E7A8F" w:rsidRDefault="00694AC8">
      <w:pPr>
        <w:spacing w:after="0" w:line="259" w:lineRule="auto"/>
        <w:ind w:left="-1418" w:right="15369" w:firstLine="0"/>
      </w:pPr>
    </w:p>
    <w:tbl>
      <w:tblPr>
        <w:tblStyle w:val="TableGrid"/>
        <w:tblW w:w="14010" w:type="dxa"/>
        <w:tblInd w:w="6" w:type="dxa"/>
        <w:tblCellMar>
          <w:top w:w="132" w:type="dxa"/>
          <w:left w:w="107" w:type="dxa"/>
        </w:tblCellMar>
        <w:tblLook w:val="04A0" w:firstRow="1" w:lastRow="0" w:firstColumn="1" w:lastColumn="0" w:noHBand="0" w:noVBand="1"/>
      </w:tblPr>
      <w:tblGrid>
        <w:gridCol w:w="6938"/>
        <w:gridCol w:w="1485"/>
        <w:gridCol w:w="2765"/>
        <w:gridCol w:w="2822"/>
      </w:tblGrid>
      <w:tr w:rsidR="00817D0A" w:rsidRPr="00817D0A" w14:paraId="699AF0C9" w14:textId="77777777" w:rsidTr="00817D0A">
        <w:trPr>
          <w:trHeight w:val="559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6CC6534" w14:textId="70EE8641" w:rsidR="00817D0A" w:rsidRPr="00817D0A" w:rsidRDefault="00817D0A" w:rsidP="00817D0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32"/>
              </w:rPr>
              <w:t xml:space="preserve">Aanvullende eigen leerdoelen los van het examen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D5C2C0D" w14:textId="77777777" w:rsidR="00817D0A" w:rsidRPr="00817D0A" w:rsidRDefault="00817D0A" w:rsidP="00817D0A">
            <w:pPr>
              <w:spacing w:after="52" w:line="259" w:lineRule="auto"/>
              <w:ind w:left="1" w:firstLine="0"/>
              <w:jc w:val="both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Voldoende  </w:t>
            </w:r>
          </w:p>
          <w:p w14:paraId="6A533E46" w14:textId="6412C9E9" w:rsidR="00817D0A" w:rsidRPr="00817D0A" w:rsidRDefault="00817D0A" w:rsidP="00817D0A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geoefend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B09C7F7" w14:textId="77777777" w:rsidR="00817D0A" w:rsidRPr="00817D0A" w:rsidRDefault="00817D0A" w:rsidP="00817D0A">
            <w:pPr>
              <w:spacing w:after="5" w:line="23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Planning in welke maand/bij welke </w:t>
            </w:r>
          </w:p>
          <w:p w14:paraId="16890116" w14:textId="41494A10" w:rsidR="00817D0A" w:rsidRPr="00817D0A" w:rsidRDefault="00817D0A" w:rsidP="00817D0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activiteit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0FB73EC" w14:textId="471FD660" w:rsidR="00817D0A" w:rsidRPr="00817D0A" w:rsidRDefault="00817D0A" w:rsidP="00817D0A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</w:rPr>
            </w:pPr>
            <w:r w:rsidRPr="00817D0A">
              <w:rPr>
                <w:rFonts w:asciiTheme="majorHAnsi" w:hAnsiTheme="majorHAnsi" w:cstheme="majorHAnsi"/>
                <w:b/>
                <w:sz w:val="28"/>
              </w:rPr>
              <w:t xml:space="preserve">Datum geoefend  Aandachtspunten </w:t>
            </w:r>
          </w:p>
        </w:tc>
      </w:tr>
      <w:tr w:rsidR="00817D0A" w:rsidRPr="005E7A8F" w14:paraId="347DEA33" w14:textId="77777777" w:rsidTr="00817D0A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36DE" w14:textId="77777777" w:rsidR="00817D0A" w:rsidRPr="005E7A8F" w:rsidRDefault="00817D0A" w:rsidP="00817D0A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D969" w14:textId="77777777" w:rsidR="00817D0A" w:rsidRPr="005E7A8F" w:rsidRDefault="00817D0A" w:rsidP="00817D0A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673C" w14:textId="77777777" w:rsidR="00817D0A" w:rsidRPr="005E7A8F" w:rsidRDefault="00817D0A" w:rsidP="00817D0A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5DAF" w14:textId="77777777" w:rsidR="00817D0A" w:rsidRPr="005E7A8F" w:rsidRDefault="00817D0A" w:rsidP="00817D0A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817D0A" w:rsidRPr="005E7A8F" w14:paraId="274AF1ED" w14:textId="77777777" w:rsidTr="00817D0A">
        <w:trPr>
          <w:trHeight w:val="463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8862" w14:textId="77777777" w:rsidR="00817D0A" w:rsidRPr="005E7A8F" w:rsidRDefault="00817D0A" w:rsidP="00817D0A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F9FC" w14:textId="77777777" w:rsidR="00817D0A" w:rsidRPr="005E7A8F" w:rsidRDefault="00817D0A" w:rsidP="00817D0A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FEFB" w14:textId="77777777" w:rsidR="00817D0A" w:rsidRPr="005E7A8F" w:rsidRDefault="00817D0A" w:rsidP="00817D0A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B323" w14:textId="77777777" w:rsidR="00817D0A" w:rsidRPr="005E7A8F" w:rsidRDefault="00817D0A" w:rsidP="00817D0A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817D0A" w:rsidRPr="005E7A8F" w14:paraId="300C8598" w14:textId="77777777" w:rsidTr="00817D0A">
        <w:trPr>
          <w:trHeight w:val="461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B05" w14:textId="77777777" w:rsidR="00817D0A" w:rsidRPr="005E7A8F" w:rsidRDefault="00817D0A" w:rsidP="00817D0A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41F4" w14:textId="77777777" w:rsidR="00817D0A" w:rsidRPr="005E7A8F" w:rsidRDefault="00817D0A" w:rsidP="00817D0A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FDE4" w14:textId="77777777" w:rsidR="00817D0A" w:rsidRPr="005E7A8F" w:rsidRDefault="00817D0A" w:rsidP="00817D0A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E769" w14:textId="77777777" w:rsidR="00817D0A" w:rsidRPr="005E7A8F" w:rsidRDefault="00817D0A" w:rsidP="00817D0A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817D0A" w:rsidRPr="005E7A8F" w14:paraId="38EDFFC1" w14:textId="77777777" w:rsidTr="00817D0A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DD43" w14:textId="77777777" w:rsidR="00817D0A" w:rsidRPr="005E7A8F" w:rsidRDefault="00817D0A" w:rsidP="00817D0A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4F02" w14:textId="77777777" w:rsidR="00817D0A" w:rsidRPr="005E7A8F" w:rsidRDefault="00817D0A" w:rsidP="00817D0A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E51B" w14:textId="77777777" w:rsidR="00817D0A" w:rsidRPr="005E7A8F" w:rsidRDefault="00817D0A" w:rsidP="00817D0A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0D82" w14:textId="77777777" w:rsidR="00817D0A" w:rsidRPr="005E7A8F" w:rsidRDefault="00817D0A" w:rsidP="00817D0A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817D0A" w:rsidRPr="005E7A8F" w14:paraId="40558B9D" w14:textId="77777777" w:rsidTr="00817D0A">
        <w:trPr>
          <w:trHeight w:val="463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6C8D" w14:textId="77777777" w:rsidR="00817D0A" w:rsidRPr="005E7A8F" w:rsidRDefault="00817D0A" w:rsidP="00817D0A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241B" w14:textId="77777777" w:rsidR="00817D0A" w:rsidRPr="005E7A8F" w:rsidRDefault="00817D0A" w:rsidP="00817D0A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F334" w14:textId="77777777" w:rsidR="00817D0A" w:rsidRPr="005E7A8F" w:rsidRDefault="00817D0A" w:rsidP="00817D0A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F219" w14:textId="77777777" w:rsidR="00817D0A" w:rsidRPr="005E7A8F" w:rsidRDefault="00817D0A" w:rsidP="00817D0A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817D0A" w:rsidRPr="005E7A8F" w14:paraId="6F69CAA2" w14:textId="77777777" w:rsidTr="00817D0A">
        <w:trPr>
          <w:trHeight w:val="463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DA68" w14:textId="77777777" w:rsidR="00817D0A" w:rsidRPr="005E7A8F" w:rsidRDefault="00817D0A" w:rsidP="00817D0A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8F7D" w14:textId="77777777" w:rsidR="00817D0A" w:rsidRPr="005E7A8F" w:rsidRDefault="00817D0A" w:rsidP="00817D0A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81BB" w14:textId="77777777" w:rsidR="00817D0A" w:rsidRPr="005E7A8F" w:rsidRDefault="00817D0A" w:rsidP="00817D0A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BC2D" w14:textId="77777777" w:rsidR="00817D0A" w:rsidRPr="005E7A8F" w:rsidRDefault="00817D0A" w:rsidP="00817D0A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817D0A" w:rsidRPr="005E7A8F" w14:paraId="12E48499" w14:textId="77777777" w:rsidTr="00817D0A">
        <w:trPr>
          <w:trHeight w:val="463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336" w14:textId="77777777" w:rsidR="00817D0A" w:rsidRPr="005E7A8F" w:rsidRDefault="00817D0A" w:rsidP="00817D0A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30D9" w14:textId="77777777" w:rsidR="00817D0A" w:rsidRPr="005E7A8F" w:rsidRDefault="00817D0A" w:rsidP="00817D0A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D3B1" w14:textId="77777777" w:rsidR="00817D0A" w:rsidRPr="005E7A8F" w:rsidRDefault="00817D0A" w:rsidP="00817D0A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057E" w14:textId="77777777" w:rsidR="00817D0A" w:rsidRPr="005E7A8F" w:rsidRDefault="00817D0A" w:rsidP="00817D0A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817D0A" w:rsidRPr="005E7A8F" w14:paraId="5F2D775D" w14:textId="77777777" w:rsidTr="00817D0A">
        <w:trPr>
          <w:trHeight w:val="463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A28B" w14:textId="77777777" w:rsidR="00817D0A" w:rsidRPr="005E7A8F" w:rsidRDefault="00817D0A" w:rsidP="00817D0A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9AD8" w14:textId="77777777" w:rsidR="00817D0A" w:rsidRPr="005E7A8F" w:rsidRDefault="00817D0A" w:rsidP="00817D0A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1CF9" w14:textId="77777777" w:rsidR="00817D0A" w:rsidRPr="005E7A8F" w:rsidRDefault="00817D0A" w:rsidP="00817D0A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4164" w14:textId="77777777" w:rsidR="00817D0A" w:rsidRPr="005E7A8F" w:rsidRDefault="00817D0A" w:rsidP="00817D0A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817D0A" w:rsidRPr="005E7A8F" w14:paraId="51E24B77" w14:textId="77777777" w:rsidTr="00817D0A">
        <w:trPr>
          <w:trHeight w:val="463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030C" w14:textId="77777777" w:rsidR="00817D0A" w:rsidRPr="005E7A8F" w:rsidRDefault="00817D0A" w:rsidP="00817D0A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E284" w14:textId="77777777" w:rsidR="00817D0A" w:rsidRPr="005E7A8F" w:rsidRDefault="00817D0A" w:rsidP="00817D0A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9EDE" w14:textId="77777777" w:rsidR="00817D0A" w:rsidRPr="005E7A8F" w:rsidRDefault="00817D0A" w:rsidP="00817D0A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9E58" w14:textId="77777777" w:rsidR="00817D0A" w:rsidRPr="005E7A8F" w:rsidRDefault="00817D0A" w:rsidP="00817D0A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  <w:tr w:rsidR="00817D0A" w:rsidRPr="005E7A8F" w14:paraId="5A0EBA2B" w14:textId="77777777" w:rsidTr="00817D0A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0897" w14:textId="77777777" w:rsidR="00817D0A" w:rsidRPr="005E7A8F" w:rsidRDefault="00817D0A" w:rsidP="00817D0A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8C6E" w14:textId="77777777" w:rsidR="00817D0A" w:rsidRPr="005E7A8F" w:rsidRDefault="00817D0A" w:rsidP="00817D0A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304C" w14:textId="77777777" w:rsidR="00817D0A" w:rsidRPr="005E7A8F" w:rsidRDefault="00817D0A" w:rsidP="00817D0A">
            <w:pPr>
              <w:spacing w:after="0" w:line="259" w:lineRule="auto"/>
              <w:ind w:left="0" w:firstLine="0"/>
            </w:pPr>
            <w:r w:rsidRPr="005E7A8F"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D9BB" w14:textId="77777777" w:rsidR="00817D0A" w:rsidRPr="005E7A8F" w:rsidRDefault="00817D0A" w:rsidP="00817D0A">
            <w:pPr>
              <w:spacing w:after="0" w:line="259" w:lineRule="auto"/>
              <w:ind w:left="1" w:firstLine="0"/>
            </w:pPr>
            <w:r w:rsidRPr="005E7A8F">
              <w:t xml:space="preserve"> </w:t>
            </w:r>
          </w:p>
        </w:tc>
      </w:tr>
    </w:tbl>
    <w:p w14:paraId="0919A91F" w14:textId="77777777" w:rsidR="00762313" w:rsidRPr="005E7A8F" w:rsidRDefault="00762313">
      <w:pPr>
        <w:spacing w:after="160" w:line="259" w:lineRule="auto"/>
        <w:ind w:left="0" w:firstLine="0"/>
      </w:pPr>
      <w:r w:rsidRPr="005E7A8F">
        <w:br w:type="page"/>
      </w:r>
    </w:p>
    <w:p w14:paraId="3879C455" w14:textId="78F1024E" w:rsidR="00694AC8" w:rsidRPr="005E7A8F" w:rsidRDefault="005A2E0B" w:rsidP="00762313">
      <w:pPr>
        <w:spacing w:after="11" w:line="259" w:lineRule="auto"/>
        <w:ind w:left="0" w:firstLine="0"/>
        <w:rPr>
          <w:b/>
          <w:sz w:val="32"/>
        </w:rPr>
      </w:pPr>
      <w:r w:rsidRPr="005E7A8F">
        <w:lastRenderedPageBreak/>
        <w:t xml:space="preserve"> </w:t>
      </w:r>
      <w:r w:rsidRPr="005E7A8F">
        <w:rPr>
          <w:b/>
          <w:sz w:val="32"/>
        </w:rPr>
        <w:t>Tips voor extra werkzaamheden op je stagebedrijf</w:t>
      </w:r>
    </w:p>
    <w:p w14:paraId="10F9DF5E" w14:textId="77777777" w:rsidR="004776AA" w:rsidRPr="005E7A8F" w:rsidRDefault="004776AA" w:rsidP="00762313">
      <w:pPr>
        <w:spacing w:after="11" w:line="259" w:lineRule="auto"/>
        <w:ind w:left="0" w:firstLine="0"/>
      </w:pPr>
    </w:p>
    <w:p w14:paraId="326DC1F4" w14:textId="58CC2384" w:rsidR="00694AC8" w:rsidRPr="005E7A8F" w:rsidRDefault="005A2E0B">
      <w:pPr>
        <w:numPr>
          <w:ilvl w:val="0"/>
          <w:numId w:val="1"/>
        </w:numPr>
        <w:spacing w:after="74" w:line="259" w:lineRule="auto"/>
        <w:ind w:hanging="360"/>
      </w:pPr>
      <w:r w:rsidRPr="005E7A8F">
        <w:t xml:space="preserve">Meedoen met studiedag elders om bepaalde info voor </w:t>
      </w:r>
      <w:r w:rsidR="004776AA" w:rsidRPr="005E7A8F">
        <w:t>het</w:t>
      </w:r>
      <w:r w:rsidRPr="005E7A8F">
        <w:t xml:space="preserve"> bedrijf mee te nemen.  </w:t>
      </w:r>
    </w:p>
    <w:p w14:paraId="37B675A6" w14:textId="77777777" w:rsidR="00694AC8" w:rsidRPr="005E7A8F" w:rsidRDefault="005A2E0B">
      <w:pPr>
        <w:numPr>
          <w:ilvl w:val="0"/>
          <w:numId w:val="1"/>
        </w:numPr>
        <w:spacing w:after="74" w:line="259" w:lineRule="auto"/>
        <w:ind w:hanging="360"/>
      </w:pPr>
      <w:r w:rsidRPr="005E7A8F">
        <w:t>Vakliteratuur lezen (</w:t>
      </w:r>
      <w:proofErr w:type="spellStart"/>
      <w:r w:rsidRPr="005E7A8F">
        <w:t>Ekoland</w:t>
      </w:r>
      <w:proofErr w:type="spellEnd"/>
      <w:r w:rsidRPr="005E7A8F">
        <w:t xml:space="preserve">, Dynamisch Perspectief, …). </w:t>
      </w:r>
    </w:p>
    <w:p w14:paraId="6DCC2A22" w14:textId="77777777" w:rsidR="00694AC8" w:rsidRPr="005E7A8F" w:rsidRDefault="005A2E0B">
      <w:pPr>
        <w:numPr>
          <w:ilvl w:val="0"/>
          <w:numId w:val="1"/>
        </w:numPr>
        <w:spacing w:after="110"/>
        <w:ind w:hanging="360"/>
      </w:pPr>
      <w:r w:rsidRPr="005E7A8F">
        <w:t>Praktisch rekenen: voor een klus begint: uitrekenen hoeveel kratten (of zaad, of plantgoed, of tijd, of m</w:t>
      </w:r>
      <w:r w:rsidRPr="005E7A8F">
        <w:rPr>
          <w:vertAlign w:val="superscript"/>
        </w:rPr>
        <w:t>2</w:t>
      </w:r>
      <w:r w:rsidRPr="005E7A8F">
        <w:t xml:space="preserve">) nodig zijn en achteraf checken in hoeverre de inschatting klopt.  </w:t>
      </w:r>
    </w:p>
    <w:p w14:paraId="4C794978" w14:textId="77777777" w:rsidR="00694AC8" w:rsidRPr="005E7A8F" w:rsidRDefault="005A2E0B">
      <w:pPr>
        <w:numPr>
          <w:ilvl w:val="0"/>
          <w:numId w:val="1"/>
        </w:numPr>
        <w:ind w:hanging="360"/>
      </w:pPr>
      <w:r w:rsidRPr="005E7A8F">
        <w:t>Aantekeningen maken van elke klus: arbeidstijd, opbrengst, % uitval, etc. Uitrekenen wat kostprijs is en verkoopprijs moet zijn (2</w:t>
      </w:r>
      <w:r w:rsidRPr="005E7A8F">
        <w:rPr>
          <w:vertAlign w:val="superscript"/>
        </w:rPr>
        <w:t>e</w:t>
      </w:r>
      <w:r w:rsidRPr="005E7A8F">
        <w:t xml:space="preserve"> jaar).  </w:t>
      </w:r>
    </w:p>
    <w:p w14:paraId="640468D1" w14:textId="77777777" w:rsidR="00694AC8" w:rsidRPr="005E7A8F" w:rsidRDefault="005A2E0B">
      <w:pPr>
        <w:numPr>
          <w:ilvl w:val="0"/>
          <w:numId w:val="1"/>
        </w:numPr>
        <w:ind w:hanging="360"/>
      </w:pPr>
      <w:r w:rsidRPr="005E7A8F">
        <w:t xml:space="preserve">Dag meerijden met de afnemer of toeleverancier.  </w:t>
      </w:r>
    </w:p>
    <w:p w14:paraId="18360D2B" w14:textId="2D952CB0" w:rsidR="00694AC8" w:rsidRPr="005E7A8F" w:rsidRDefault="005A2E0B">
      <w:pPr>
        <w:numPr>
          <w:ilvl w:val="0"/>
          <w:numId w:val="1"/>
        </w:numPr>
        <w:spacing w:after="0" w:line="259" w:lineRule="auto"/>
        <w:ind w:hanging="360"/>
      </w:pPr>
      <w:r w:rsidRPr="005E7A8F">
        <w:t>Een eigen mini-project als ondernemer: snijbloemen, kruiden, zaadteelt, een paar schapen, met bedrijfswerktuigen elders werken</w:t>
      </w:r>
      <w:r w:rsidR="007042A5">
        <w:t xml:space="preserve"> </w:t>
      </w:r>
    </w:p>
    <w:p w14:paraId="6CA3EC08" w14:textId="77777777" w:rsidR="00694AC8" w:rsidRPr="005E7A8F" w:rsidRDefault="005A2E0B">
      <w:pPr>
        <w:spacing w:after="132"/>
        <w:ind w:left="730"/>
      </w:pPr>
      <w:r w:rsidRPr="005E7A8F">
        <w:t>(2</w:t>
      </w:r>
      <w:r w:rsidRPr="005E7A8F">
        <w:rPr>
          <w:vertAlign w:val="superscript"/>
        </w:rPr>
        <w:t>e</w:t>
      </w:r>
      <w:r w:rsidRPr="005E7A8F">
        <w:t xml:space="preserve"> jaar). </w:t>
      </w:r>
    </w:p>
    <w:p w14:paraId="67A2DEB2" w14:textId="77DB3953" w:rsidR="00694AC8" w:rsidRPr="005E7A8F" w:rsidRDefault="005A2E0B">
      <w:pPr>
        <w:numPr>
          <w:ilvl w:val="0"/>
          <w:numId w:val="1"/>
        </w:numPr>
        <w:ind w:hanging="360"/>
      </w:pPr>
      <w:r w:rsidRPr="005E7A8F">
        <w:t xml:space="preserve">Jaarrekening lezen en begrijpen en verbeteringen voorstellen. </w:t>
      </w:r>
    </w:p>
    <w:p w14:paraId="6E46532A" w14:textId="77777777" w:rsidR="00694AC8" w:rsidRPr="005E7A8F" w:rsidRDefault="005A2E0B">
      <w:pPr>
        <w:numPr>
          <w:ilvl w:val="0"/>
          <w:numId w:val="1"/>
        </w:numPr>
        <w:ind w:hanging="360"/>
      </w:pPr>
      <w:r w:rsidRPr="005E7A8F">
        <w:t xml:space="preserve">Rondleiding verzorgen. Draaiboek maken voor open dag of NL-doet.  </w:t>
      </w:r>
    </w:p>
    <w:p w14:paraId="1AF15FCE" w14:textId="530A649C" w:rsidR="00694AC8" w:rsidRPr="005E7A8F" w:rsidRDefault="005A2E0B">
      <w:pPr>
        <w:numPr>
          <w:ilvl w:val="0"/>
          <w:numId w:val="1"/>
        </w:numPr>
        <w:ind w:hanging="360"/>
      </w:pPr>
      <w:r w:rsidRPr="005E7A8F">
        <w:t xml:space="preserve">Klasgenoten uitnodigen voor een grote klus op </w:t>
      </w:r>
      <w:r w:rsidR="004776AA" w:rsidRPr="005E7A8F">
        <w:t>het</w:t>
      </w:r>
      <w:r w:rsidRPr="005E7A8F">
        <w:t xml:space="preserve"> bedrijf. Organiseren van rondleiding en lekker eten.  </w:t>
      </w:r>
    </w:p>
    <w:p w14:paraId="38F52AE4" w14:textId="77777777" w:rsidR="00694AC8" w:rsidRPr="005E7A8F" w:rsidRDefault="005A2E0B">
      <w:pPr>
        <w:numPr>
          <w:ilvl w:val="0"/>
          <w:numId w:val="1"/>
        </w:numPr>
        <w:ind w:hanging="360"/>
      </w:pPr>
      <w:r w:rsidRPr="005E7A8F">
        <w:t xml:space="preserve">Blog verzorgen op de website van het bedrijf.  </w:t>
      </w:r>
    </w:p>
    <w:p w14:paraId="307B4A7D" w14:textId="5499D579" w:rsidR="00694AC8" w:rsidRPr="005E7A8F" w:rsidRDefault="005A2E0B">
      <w:pPr>
        <w:numPr>
          <w:ilvl w:val="0"/>
          <w:numId w:val="1"/>
        </w:numPr>
        <w:ind w:hanging="360"/>
      </w:pPr>
      <w:r w:rsidRPr="005E7A8F">
        <w:t xml:space="preserve">Geschikt bestuiver-ras uitzoeken voor bestaande fruitbomen, zonodig zulke takken inenten. </w:t>
      </w:r>
    </w:p>
    <w:p w14:paraId="04E57934" w14:textId="7D06C969" w:rsidR="00694AC8" w:rsidRPr="005E7A8F" w:rsidRDefault="005A2E0B">
      <w:pPr>
        <w:numPr>
          <w:ilvl w:val="0"/>
          <w:numId w:val="1"/>
        </w:numPr>
        <w:ind w:hanging="360"/>
      </w:pPr>
      <w:r w:rsidRPr="005E7A8F">
        <w:t xml:space="preserve">Ontwerp houtige aanplant maken voor nieuw stukje houtwal of bosje. </w:t>
      </w:r>
    </w:p>
    <w:p w14:paraId="7267608E" w14:textId="77777777" w:rsidR="00694AC8" w:rsidRPr="005E7A8F" w:rsidRDefault="005A2E0B">
      <w:pPr>
        <w:numPr>
          <w:ilvl w:val="0"/>
          <w:numId w:val="1"/>
        </w:numPr>
        <w:ind w:hanging="360"/>
      </w:pPr>
      <w:r w:rsidRPr="005E7A8F">
        <w:t xml:space="preserve">Geschikt ras groente, fruit, akkerbouw uitkiezen op basis van bedrijfskenmerken.  </w:t>
      </w:r>
    </w:p>
    <w:p w14:paraId="02F02F49" w14:textId="77777777" w:rsidR="00694AC8" w:rsidRPr="005E7A8F" w:rsidRDefault="005A2E0B">
      <w:pPr>
        <w:numPr>
          <w:ilvl w:val="0"/>
          <w:numId w:val="1"/>
        </w:numPr>
        <w:ind w:hanging="360"/>
      </w:pPr>
      <w:r w:rsidRPr="005E7A8F">
        <w:t xml:space="preserve">Kiemproef doen met mogelijk verouderd zaad en zo nodig zaaddichtheid aanpassen.  </w:t>
      </w:r>
    </w:p>
    <w:p w14:paraId="5352B532" w14:textId="22A29DE0" w:rsidR="00694AC8" w:rsidRPr="005E7A8F" w:rsidRDefault="005A2E0B">
      <w:pPr>
        <w:numPr>
          <w:ilvl w:val="0"/>
          <w:numId w:val="1"/>
        </w:numPr>
        <w:spacing w:after="74" w:line="259" w:lineRule="auto"/>
        <w:ind w:hanging="360"/>
      </w:pPr>
      <w:r w:rsidRPr="005E7A8F">
        <w:t xml:space="preserve">Herbarium aanleggen van onkruid op </w:t>
      </w:r>
      <w:r w:rsidR="004776AA" w:rsidRPr="005E7A8F">
        <w:t>het</w:t>
      </w:r>
      <w:r w:rsidRPr="005E7A8F">
        <w:t xml:space="preserve"> bedrijf: in verschillende stadia van kiemblad tot bloei. </w:t>
      </w:r>
    </w:p>
    <w:p w14:paraId="26FE296B" w14:textId="77777777" w:rsidR="00694AC8" w:rsidRPr="005E7A8F" w:rsidRDefault="005A2E0B">
      <w:pPr>
        <w:numPr>
          <w:ilvl w:val="0"/>
          <w:numId w:val="1"/>
        </w:numPr>
        <w:ind w:hanging="360"/>
      </w:pPr>
      <w:r w:rsidRPr="005E7A8F">
        <w:t xml:space="preserve">Een vaste plek elke 2 weken fotograferen.  </w:t>
      </w:r>
    </w:p>
    <w:p w14:paraId="7F87A7B6" w14:textId="77777777" w:rsidR="00694AC8" w:rsidRPr="005E7A8F" w:rsidRDefault="005A2E0B">
      <w:pPr>
        <w:numPr>
          <w:ilvl w:val="0"/>
          <w:numId w:val="1"/>
        </w:numPr>
        <w:ind w:hanging="360"/>
      </w:pPr>
      <w:r w:rsidRPr="005E7A8F">
        <w:t xml:space="preserve">Bloemen plukken voor bd-preparaten.  </w:t>
      </w:r>
    </w:p>
    <w:p w14:paraId="1239FA04" w14:textId="3398935D" w:rsidR="00694AC8" w:rsidRPr="005E7A8F" w:rsidRDefault="005A2E0B">
      <w:pPr>
        <w:numPr>
          <w:ilvl w:val="0"/>
          <w:numId w:val="1"/>
        </w:numPr>
        <w:spacing w:after="74" w:line="259" w:lineRule="auto"/>
        <w:ind w:hanging="360"/>
      </w:pPr>
      <w:r w:rsidRPr="005E7A8F">
        <w:t>Bodemmonster nemen (1</w:t>
      </w:r>
      <w:r w:rsidRPr="005E7A8F">
        <w:rPr>
          <w:vertAlign w:val="superscript"/>
        </w:rPr>
        <w:t>e</w:t>
      </w:r>
      <w:r w:rsidRPr="005E7A8F">
        <w:t xml:space="preserve"> jaar)</w:t>
      </w:r>
      <w:r w:rsidR="004776AA" w:rsidRPr="005E7A8F">
        <w:t xml:space="preserve"> en uitslagen</w:t>
      </w:r>
      <w:r w:rsidRPr="005E7A8F">
        <w:t xml:space="preserve"> vergelijken (2</w:t>
      </w:r>
      <w:r w:rsidRPr="005E7A8F">
        <w:rPr>
          <w:vertAlign w:val="superscript"/>
        </w:rPr>
        <w:t>e</w:t>
      </w:r>
      <w:r w:rsidRPr="005E7A8F">
        <w:t xml:space="preserve"> jaar). </w:t>
      </w:r>
    </w:p>
    <w:p w14:paraId="55391988" w14:textId="42656657" w:rsidR="00694AC8" w:rsidRPr="005E7A8F" w:rsidRDefault="005A2E0B">
      <w:pPr>
        <w:numPr>
          <w:ilvl w:val="0"/>
          <w:numId w:val="1"/>
        </w:numPr>
        <w:ind w:hanging="360"/>
      </w:pPr>
      <w:r w:rsidRPr="005E7A8F">
        <w:t>Uitzoeken of bepaalde zaken mogen binnen het keurmerk</w:t>
      </w:r>
      <w:r w:rsidR="004776AA" w:rsidRPr="005E7A8F">
        <w:t xml:space="preserve"> </w:t>
      </w:r>
      <w:proofErr w:type="spellStart"/>
      <w:r w:rsidR="004776AA" w:rsidRPr="005E7A8F">
        <w:t>Skal</w:t>
      </w:r>
      <w:proofErr w:type="spellEnd"/>
      <w:r w:rsidR="004776AA" w:rsidRPr="005E7A8F">
        <w:t xml:space="preserve"> of Demeter</w:t>
      </w:r>
      <w:r w:rsidRPr="005E7A8F">
        <w:t xml:space="preserve"> (2</w:t>
      </w:r>
      <w:r w:rsidRPr="005E7A8F">
        <w:rPr>
          <w:vertAlign w:val="superscript"/>
        </w:rPr>
        <w:t>e</w:t>
      </w:r>
      <w:r w:rsidRPr="005E7A8F">
        <w:t xml:space="preserve"> jaar). </w:t>
      </w:r>
    </w:p>
    <w:p w14:paraId="0A956B73" w14:textId="6E6B2076" w:rsidR="00694AC8" w:rsidRPr="005E7A8F" w:rsidRDefault="005A2E0B" w:rsidP="007042A5">
      <w:pPr>
        <w:numPr>
          <w:ilvl w:val="0"/>
          <w:numId w:val="1"/>
        </w:numPr>
        <w:ind w:hanging="360"/>
      </w:pPr>
      <w:r w:rsidRPr="005E7A8F">
        <w:t>Een klein onderzoekje om iets te vergelijken: bemestingsniveau, rassen, oogsttijdstip, zaaikalender, rantsoen, etc. (2</w:t>
      </w:r>
      <w:r w:rsidRPr="007042A5">
        <w:t>e</w:t>
      </w:r>
      <w:r w:rsidRPr="005E7A8F">
        <w:t xml:space="preserve"> jaar).  </w:t>
      </w:r>
    </w:p>
    <w:sectPr w:rsidR="00694AC8" w:rsidRPr="005E7A8F" w:rsidSect="00817D0A">
      <w:footerReference w:type="even" r:id="rId10"/>
      <w:footerReference w:type="default" r:id="rId11"/>
      <w:footerReference w:type="first" r:id="rId12"/>
      <w:pgSz w:w="16838" w:h="11906" w:orient="landscape"/>
      <w:pgMar w:top="1140" w:right="1529" w:bottom="1280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1BBA8" w14:textId="77777777" w:rsidR="005A2E0B" w:rsidRDefault="005A2E0B">
      <w:pPr>
        <w:spacing w:after="0" w:line="240" w:lineRule="auto"/>
      </w:pPr>
      <w:r>
        <w:separator/>
      </w:r>
    </w:p>
  </w:endnote>
  <w:endnote w:type="continuationSeparator" w:id="0">
    <w:p w14:paraId="19CF0FFE" w14:textId="77777777" w:rsidR="005A2E0B" w:rsidRDefault="005A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76214" w14:textId="77777777" w:rsidR="005A2E0B" w:rsidRDefault="005A2E0B">
    <w:pPr>
      <w:tabs>
        <w:tab w:val="center" w:pos="7003"/>
        <w:tab w:val="right" w:pos="13951"/>
      </w:tabs>
      <w:spacing w:after="0" w:line="259" w:lineRule="auto"/>
      <w:ind w:left="0" w:right="-52" w:firstLine="0"/>
    </w:pPr>
    <w:r>
      <w:t xml:space="preserve">Logboek beroepspraktijkvorming </w:t>
    </w:r>
    <w:proofErr w:type="spellStart"/>
    <w:r>
      <w:t>bbl</w:t>
    </w:r>
    <w:proofErr w:type="spellEnd"/>
    <w:r>
      <w:t xml:space="preserve"> n2 en n3 </w:t>
    </w:r>
    <w:r>
      <w:tab/>
      <w:t xml:space="preserve">[Typ hier]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5ADD9" w14:textId="755C165B" w:rsidR="005A2E0B" w:rsidRDefault="005A2E0B">
    <w:pPr>
      <w:tabs>
        <w:tab w:val="center" w:pos="7003"/>
        <w:tab w:val="right" w:pos="13951"/>
      </w:tabs>
      <w:spacing w:after="0" w:line="259" w:lineRule="auto"/>
      <w:ind w:left="0" w:right="-52" w:firstLine="0"/>
    </w:pPr>
    <w:r>
      <w:t xml:space="preserve">Logboek BD-landbouw </w:t>
    </w:r>
    <w:r>
      <w:tab/>
    </w:r>
    <w:r w:rsidR="005E7A8F">
      <w:t>25987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A669C" w14:textId="77777777" w:rsidR="005A2E0B" w:rsidRDefault="005A2E0B">
    <w:pPr>
      <w:tabs>
        <w:tab w:val="center" w:pos="7003"/>
        <w:tab w:val="right" w:pos="13951"/>
      </w:tabs>
      <w:spacing w:after="0" w:line="259" w:lineRule="auto"/>
      <w:ind w:left="0" w:right="-52" w:firstLine="0"/>
    </w:pPr>
    <w:r>
      <w:t xml:space="preserve">Logboek beroepspraktijkvorming </w:t>
    </w:r>
    <w:proofErr w:type="spellStart"/>
    <w:r>
      <w:t>bbl</w:t>
    </w:r>
    <w:proofErr w:type="spellEnd"/>
    <w:r>
      <w:t xml:space="preserve"> n2 en n3 </w:t>
    </w:r>
    <w:r>
      <w:tab/>
      <w:t xml:space="preserve">[Typ hier]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30D8B" w14:textId="77777777" w:rsidR="005A2E0B" w:rsidRDefault="005A2E0B">
      <w:pPr>
        <w:spacing w:after="0" w:line="240" w:lineRule="auto"/>
      </w:pPr>
      <w:r>
        <w:separator/>
      </w:r>
    </w:p>
  </w:footnote>
  <w:footnote w:type="continuationSeparator" w:id="0">
    <w:p w14:paraId="51AC2E74" w14:textId="77777777" w:rsidR="005A2E0B" w:rsidRDefault="005A2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7328F"/>
    <w:multiLevelType w:val="hybridMultilevel"/>
    <w:tmpl w:val="8AA44CFA"/>
    <w:lvl w:ilvl="0" w:tplc="A9467A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36BB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6B0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66A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A0E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4F3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A93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240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466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C827A3"/>
    <w:multiLevelType w:val="hybridMultilevel"/>
    <w:tmpl w:val="19FC555E"/>
    <w:lvl w:ilvl="0" w:tplc="0BECA22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C8"/>
    <w:rsid w:val="00045FFC"/>
    <w:rsid w:val="0016164E"/>
    <w:rsid w:val="001C67B3"/>
    <w:rsid w:val="004776AA"/>
    <w:rsid w:val="005456EA"/>
    <w:rsid w:val="005A2E0B"/>
    <w:rsid w:val="005E27DD"/>
    <w:rsid w:val="005E7A8F"/>
    <w:rsid w:val="00661343"/>
    <w:rsid w:val="00694AC8"/>
    <w:rsid w:val="007042A5"/>
    <w:rsid w:val="00762313"/>
    <w:rsid w:val="007E1489"/>
    <w:rsid w:val="00817D0A"/>
    <w:rsid w:val="00BB5AEE"/>
    <w:rsid w:val="00BF6260"/>
    <w:rsid w:val="00C00DD6"/>
    <w:rsid w:val="00C5475F"/>
    <w:rsid w:val="00E433E9"/>
    <w:rsid w:val="00FA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FD19"/>
  <w15:docId w15:val="{204840D2-8DC1-4694-B101-D0E5531B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86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5A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2E0B"/>
    <w:rPr>
      <w:rFonts w:ascii="Calibri" w:eastAsia="Calibri" w:hAnsi="Calibri" w:cs="Calibri"/>
      <w:color w:val="000000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2313"/>
    <w:rPr>
      <w:rFonts w:ascii="Segoe UI" w:eastAsia="Calibri" w:hAnsi="Segoe UI" w:cs="Segoe UI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477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734279F311D4FB6D777A2CCB343DC" ma:contentTypeVersion="15" ma:contentTypeDescription="Een nieuw document maken." ma:contentTypeScope="" ma:versionID="04911929ba8e5e1ea2c2a07f2c5d4ed1">
  <xsd:schema xmlns:xsd="http://www.w3.org/2001/XMLSchema" xmlns:xs="http://www.w3.org/2001/XMLSchema" xmlns:p="http://schemas.microsoft.com/office/2006/metadata/properties" xmlns:ns3="6c2c4ecc-0859-4c9c-a78f-a7c2305e0258" xmlns:ns4="f6e593a7-1412-4e41-9927-0140b721c59c" targetNamespace="http://schemas.microsoft.com/office/2006/metadata/properties" ma:root="true" ma:fieldsID="5547cd6dcc3067e6447f1abde230f463" ns3:_="" ns4:_="">
    <xsd:import namespace="6c2c4ecc-0859-4c9c-a78f-a7c2305e0258"/>
    <xsd:import namespace="f6e593a7-1412-4e41-9927-0140b721c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4ecc-0859-4c9c-a78f-a7c2305e0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593a7-1412-4e41-9927-0140b721c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9331E-48AF-4599-A06E-809EF23A5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c4ecc-0859-4c9c-a78f-a7c2305e0258"/>
    <ds:schemaRef ds:uri="f6e593a7-1412-4e41-9927-0140b721c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A4F5C-C3CB-49AA-87AD-212DEEDA3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0F7B1-E20E-427B-B381-44BCAEBB973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6c2c4ecc-0859-4c9c-a78f-a7c2305e0258"/>
    <ds:schemaRef ds:uri="http://schemas.microsoft.com/office/infopath/2007/PartnerControls"/>
    <ds:schemaRef ds:uri="http://schemas.openxmlformats.org/package/2006/metadata/core-properties"/>
    <ds:schemaRef ds:uri="f6e593a7-1412-4e41-9927-0140b721c59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1290</Words>
  <Characters>7099</Characters>
  <Application>Microsoft Office Word</Application>
  <DocSecurity>4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Boxtel</dc:creator>
  <cp:keywords/>
  <cp:lastModifiedBy>Rianne van Boxtel</cp:lastModifiedBy>
  <cp:revision>2</cp:revision>
  <cp:lastPrinted>2024-09-24T17:36:00Z</cp:lastPrinted>
  <dcterms:created xsi:type="dcterms:W3CDTF">2024-09-26T13:03:00Z</dcterms:created>
  <dcterms:modified xsi:type="dcterms:W3CDTF">2024-09-26T13:03:00Z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0x010100A06734279F311D4FB6D777A2CCB343DC</vt:lpwstr>
  </property>
</Properties>
</file>